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943FB" w14:textId="77777777" w:rsidR="00155149" w:rsidRPr="00155149" w:rsidRDefault="00155149" w:rsidP="00155149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155149">
        <w:rPr>
          <w:rFonts w:ascii="Times New Roman" w:hAnsi="Times New Roman" w:cs="Times New Roman"/>
          <w:i/>
          <w:sz w:val="18"/>
          <w:szCs w:val="18"/>
        </w:rPr>
        <w:t>Załącznik do otwartego naboru na partnera w ramach Priorytet VII: Fundusze na rzecz edukacji i włączenia społecznego, Działanie 7.4  Wspieranie uczenia się przez całe życie</w:t>
      </w:r>
    </w:p>
    <w:p w14:paraId="6FECDDE8" w14:textId="77777777" w:rsidR="00EF6DCC" w:rsidRPr="006573EF" w:rsidRDefault="00EF6DCC" w:rsidP="00667138">
      <w:pPr>
        <w:spacing w:after="0"/>
        <w:rPr>
          <w:rFonts w:cs="Times New Roman"/>
          <w:b/>
        </w:rPr>
      </w:pPr>
    </w:p>
    <w:p w14:paraId="6D09EE89" w14:textId="77777777" w:rsidR="006573EF" w:rsidRPr="005536E9" w:rsidRDefault="00EF6DCC" w:rsidP="006573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6E9">
        <w:rPr>
          <w:rFonts w:ascii="Times New Roman" w:hAnsi="Times New Roman" w:cs="Times New Roman"/>
          <w:b/>
          <w:sz w:val="28"/>
          <w:szCs w:val="28"/>
        </w:rPr>
        <w:t>FORMULARZ OFERTY</w:t>
      </w:r>
    </w:p>
    <w:p w14:paraId="0AF20AB0" w14:textId="77777777" w:rsidR="008D442B" w:rsidRPr="005536E9" w:rsidRDefault="008D442B" w:rsidP="006573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353EE1" w14:textId="19E26D4A" w:rsidR="00155149" w:rsidRPr="00155149" w:rsidRDefault="00155149" w:rsidP="0015514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55149">
        <w:rPr>
          <w:rFonts w:ascii="Times New Roman" w:hAnsi="Times New Roman" w:cs="Times New Roman"/>
          <w:bCs/>
          <w:sz w:val="24"/>
          <w:szCs w:val="24"/>
        </w:rPr>
        <w:t xml:space="preserve">do otwartego naboru na Partnera w celu wspólnego przygotowania i realizacji projektu w ramach Osi Priorytetowej VII: </w:t>
      </w:r>
      <w:r w:rsidR="00A61BB3" w:rsidRPr="00A61BB3">
        <w:rPr>
          <w:rFonts w:ascii="Times New Roman" w:hAnsi="Times New Roman" w:cs="Times New Roman"/>
          <w:bCs/>
          <w:sz w:val="24"/>
          <w:szCs w:val="24"/>
        </w:rPr>
        <w:t>Fundusze na rzecz zatrudnienia i kształcenia osób dorosłych</w:t>
      </w:r>
      <w:r w:rsidRPr="00155149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32BA0D63" w14:textId="77777777" w:rsidR="00155149" w:rsidRPr="00155149" w:rsidRDefault="00155149" w:rsidP="0015514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55149">
        <w:rPr>
          <w:rFonts w:ascii="Times New Roman" w:hAnsi="Times New Roman" w:cs="Times New Roman"/>
          <w:bCs/>
          <w:sz w:val="24"/>
          <w:szCs w:val="24"/>
        </w:rPr>
        <w:t xml:space="preserve">Działanie 7.4  Wspieranie uczenia się przez całe życie </w:t>
      </w:r>
    </w:p>
    <w:p w14:paraId="26A06C07" w14:textId="77777777" w:rsidR="00155149" w:rsidRPr="00155149" w:rsidRDefault="00155149" w:rsidP="0015514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55149">
        <w:rPr>
          <w:rFonts w:ascii="Times New Roman" w:hAnsi="Times New Roman" w:cs="Times New Roman"/>
          <w:bCs/>
          <w:sz w:val="24"/>
          <w:szCs w:val="24"/>
        </w:rPr>
        <w:t>Projekt realizowany będzie w partnerstwie:</w:t>
      </w:r>
    </w:p>
    <w:p w14:paraId="735D12F2" w14:textId="22E92C17" w:rsidR="00155149" w:rsidRPr="00155149" w:rsidRDefault="00155149" w:rsidP="0015514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55149">
        <w:rPr>
          <w:rFonts w:ascii="Times New Roman" w:hAnsi="Times New Roman" w:cs="Times New Roman"/>
          <w:bCs/>
          <w:sz w:val="24"/>
          <w:szCs w:val="24"/>
        </w:rPr>
        <w:t xml:space="preserve">Lider: </w:t>
      </w:r>
      <w:r w:rsidR="00A61BB3">
        <w:rPr>
          <w:rFonts w:ascii="Times New Roman" w:hAnsi="Times New Roman" w:cs="Times New Roman"/>
          <w:bCs/>
          <w:sz w:val="24"/>
          <w:szCs w:val="24"/>
        </w:rPr>
        <w:t>Międzynarodowa Akademia Nauk Stosowanych</w:t>
      </w:r>
    </w:p>
    <w:p w14:paraId="729E9A34" w14:textId="77777777" w:rsidR="001C296D" w:rsidRPr="005536E9" w:rsidRDefault="001C296D" w:rsidP="007E5C67">
      <w:pPr>
        <w:spacing w:after="0"/>
        <w:jc w:val="center"/>
        <w:rPr>
          <w:rFonts w:ascii="Times New Roman" w:hAnsi="Times New Roman" w:cs="Times New Roman"/>
          <w:b/>
        </w:rPr>
      </w:pPr>
    </w:p>
    <w:p w14:paraId="18AF0AEF" w14:textId="77777777" w:rsidR="008D442B" w:rsidRPr="005536E9" w:rsidRDefault="008D442B" w:rsidP="007E5C67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804"/>
      </w:tblGrid>
      <w:tr w:rsidR="00EF6DCC" w:rsidRPr="005536E9" w14:paraId="01D9CBFD" w14:textId="77777777" w:rsidTr="00612FAE">
        <w:tc>
          <w:tcPr>
            <w:tcW w:w="9606" w:type="dxa"/>
            <w:gridSpan w:val="2"/>
          </w:tcPr>
          <w:p w14:paraId="4B3A12F5" w14:textId="77777777" w:rsidR="008D442B" w:rsidRPr="005536E9" w:rsidRDefault="008D442B" w:rsidP="00EF6DC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3C78B20" w14:textId="59311687" w:rsidR="00EF6DCC" w:rsidRPr="005536E9" w:rsidRDefault="00780CF6" w:rsidP="00EF6DC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6E9">
              <w:rPr>
                <w:rFonts w:ascii="Times New Roman" w:hAnsi="Times New Roman" w:cs="Times New Roman"/>
                <w:b/>
                <w:sz w:val="28"/>
                <w:szCs w:val="28"/>
              </w:rPr>
              <w:t>INFORMACJA O PODMIOCIE</w:t>
            </w:r>
          </w:p>
          <w:p w14:paraId="498EAEEE" w14:textId="1F390BE1" w:rsidR="008D442B" w:rsidRPr="005536E9" w:rsidRDefault="008D442B" w:rsidP="00EF6DC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B2E71" w:rsidRPr="005536E9" w14:paraId="2CCB0DF6" w14:textId="77777777" w:rsidTr="00DB2E71">
        <w:trPr>
          <w:trHeight w:val="414"/>
        </w:trPr>
        <w:tc>
          <w:tcPr>
            <w:tcW w:w="9606" w:type="dxa"/>
            <w:gridSpan w:val="2"/>
            <w:shd w:val="clear" w:color="auto" w:fill="EEECE1" w:themeFill="background2"/>
          </w:tcPr>
          <w:p w14:paraId="31AF4A88" w14:textId="3B909CBE" w:rsidR="00DB2E71" w:rsidRPr="005536E9" w:rsidRDefault="00DB2E71" w:rsidP="00612FA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36E9">
              <w:rPr>
                <w:rFonts w:ascii="Times New Roman" w:hAnsi="Times New Roman" w:cs="Times New Roman"/>
                <w:b/>
              </w:rPr>
              <w:t>1. Nazwa podmiotu</w:t>
            </w:r>
          </w:p>
        </w:tc>
      </w:tr>
      <w:tr w:rsidR="00DB2E71" w:rsidRPr="005536E9" w14:paraId="4A4383B9" w14:textId="77777777" w:rsidTr="00DA6C8B">
        <w:trPr>
          <w:trHeight w:val="414"/>
        </w:trPr>
        <w:tc>
          <w:tcPr>
            <w:tcW w:w="9606" w:type="dxa"/>
            <w:gridSpan w:val="2"/>
          </w:tcPr>
          <w:p w14:paraId="619FCB34" w14:textId="77777777" w:rsidR="00DB2E71" w:rsidRPr="005536E9" w:rsidRDefault="00DB2E71" w:rsidP="00612FA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B2E71" w:rsidRPr="005536E9" w14:paraId="531B1C77" w14:textId="77777777" w:rsidTr="00DB2E71">
        <w:trPr>
          <w:trHeight w:val="419"/>
        </w:trPr>
        <w:tc>
          <w:tcPr>
            <w:tcW w:w="9606" w:type="dxa"/>
            <w:gridSpan w:val="2"/>
            <w:shd w:val="clear" w:color="auto" w:fill="EEECE1" w:themeFill="background2"/>
          </w:tcPr>
          <w:p w14:paraId="22CAA4A5" w14:textId="728890B3" w:rsidR="00DB2E71" w:rsidRPr="005536E9" w:rsidRDefault="00DB2E71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36E9">
              <w:rPr>
                <w:rFonts w:ascii="Times New Roman" w:hAnsi="Times New Roman" w:cs="Times New Roman"/>
                <w:b/>
              </w:rPr>
              <w:t>2. Forma organizacyjna</w:t>
            </w:r>
          </w:p>
        </w:tc>
      </w:tr>
      <w:tr w:rsidR="00DB2E71" w:rsidRPr="005536E9" w14:paraId="3279A521" w14:textId="77777777" w:rsidTr="009F21A7">
        <w:trPr>
          <w:trHeight w:val="419"/>
        </w:trPr>
        <w:tc>
          <w:tcPr>
            <w:tcW w:w="9606" w:type="dxa"/>
            <w:gridSpan w:val="2"/>
          </w:tcPr>
          <w:p w14:paraId="53745F52" w14:textId="77777777" w:rsidR="00DB2E71" w:rsidRPr="005536E9" w:rsidRDefault="00DB2E71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80CF6" w:rsidRPr="005536E9" w14:paraId="649DF3E3" w14:textId="77777777" w:rsidTr="00BF6F80">
        <w:trPr>
          <w:trHeight w:val="412"/>
        </w:trPr>
        <w:tc>
          <w:tcPr>
            <w:tcW w:w="9606" w:type="dxa"/>
            <w:gridSpan w:val="2"/>
            <w:shd w:val="clear" w:color="auto" w:fill="EEECE1" w:themeFill="background2"/>
          </w:tcPr>
          <w:p w14:paraId="2D34FB6B" w14:textId="6C9CF7BD" w:rsidR="00780CF6" w:rsidRPr="005536E9" w:rsidRDefault="00780CF6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36E9">
              <w:rPr>
                <w:rFonts w:ascii="Times New Roman" w:hAnsi="Times New Roman" w:cs="Times New Roman"/>
                <w:b/>
              </w:rPr>
              <w:t>3. NIP</w:t>
            </w:r>
          </w:p>
        </w:tc>
      </w:tr>
      <w:tr w:rsidR="00780CF6" w:rsidRPr="005536E9" w14:paraId="66C3FC68" w14:textId="77777777" w:rsidTr="00780CF6">
        <w:trPr>
          <w:trHeight w:val="412"/>
        </w:trPr>
        <w:tc>
          <w:tcPr>
            <w:tcW w:w="9606" w:type="dxa"/>
            <w:gridSpan w:val="2"/>
          </w:tcPr>
          <w:p w14:paraId="2FA84DF8" w14:textId="77777777" w:rsidR="00780CF6" w:rsidRPr="005536E9" w:rsidRDefault="00780CF6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27E48" w:rsidRPr="005536E9" w14:paraId="4B771374" w14:textId="77777777" w:rsidTr="00B45754">
        <w:trPr>
          <w:trHeight w:val="418"/>
        </w:trPr>
        <w:tc>
          <w:tcPr>
            <w:tcW w:w="9606" w:type="dxa"/>
            <w:gridSpan w:val="2"/>
            <w:shd w:val="clear" w:color="auto" w:fill="EEECE1" w:themeFill="background2"/>
          </w:tcPr>
          <w:p w14:paraId="5C553249" w14:textId="123174C6" w:rsidR="00027E48" w:rsidRPr="005536E9" w:rsidRDefault="00027E48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36E9">
              <w:rPr>
                <w:rFonts w:ascii="Times New Roman" w:hAnsi="Times New Roman" w:cs="Times New Roman"/>
                <w:b/>
              </w:rPr>
              <w:t>4. Numer KRS lub innego właściwego rejestru</w:t>
            </w:r>
          </w:p>
        </w:tc>
      </w:tr>
      <w:tr w:rsidR="00027E48" w:rsidRPr="005536E9" w14:paraId="384B5BA5" w14:textId="77777777" w:rsidTr="00027E48">
        <w:trPr>
          <w:trHeight w:val="418"/>
        </w:trPr>
        <w:tc>
          <w:tcPr>
            <w:tcW w:w="9606" w:type="dxa"/>
            <w:gridSpan w:val="2"/>
          </w:tcPr>
          <w:p w14:paraId="33BEC2FE" w14:textId="77777777" w:rsidR="00027E48" w:rsidRPr="005536E9" w:rsidRDefault="00027E48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27E48" w:rsidRPr="005536E9" w14:paraId="4EF1E58B" w14:textId="77777777" w:rsidTr="00494C3E">
        <w:trPr>
          <w:trHeight w:val="423"/>
        </w:trPr>
        <w:tc>
          <w:tcPr>
            <w:tcW w:w="9606" w:type="dxa"/>
            <w:gridSpan w:val="2"/>
            <w:shd w:val="clear" w:color="auto" w:fill="EEECE1" w:themeFill="background2"/>
          </w:tcPr>
          <w:p w14:paraId="496BFDBC" w14:textId="0200C383" w:rsidR="00027E48" w:rsidRPr="005536E9" w:rsidRDefault="00027E48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36E9">
              <w:rPr>
                <w:rFonts w:ascii="Times New Roman" w:hAnsi="Times New Roman" w:cs="Times New Roman"/>
                <w:b/>
              </w:rPr>
              <w:t>5. REGON</w:t>
            </w:r>
          </w:p>
        </w:tc>
      </w:tr>
      <w:tr w:rsidR="00027E48" w:rsidRPr="005536E9" w14:paraId="07FF4D12" w14:textId="77777777" w:rsidTr="00027E48">
        <w:trPr>
          <w:trHeight w:val="423"/>
        </w:trPr>
        <w:tc>
          <w:tcPr>
            <w:tcW w:w="9606" w:type="dxa"/>
            <w:gridSpan w:val="2"/>
          </w:tcPr>
          <w:p w14:paraId="0BFD1AF1" w14:textId="77777777" w:rsidR="00027E48" w:rsidRPr="005536E9" w:rsidRDefault="00027E48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B6B81" w:rsidRPr="005536E9" w14:paraId="7B6B2554" w14:textId="77777777" w:rsidTr="001B6B81">
        <w:trPr>
          <w:trHeight w:val="416"/>
        </w:trPr>
        <w:tc>
          <w:tcPr>
            <w:tcW w:w="9606" w:type="dxa"/>
            <w:gridSpan w:val="2"/>
            <w:shd w:val="clear" w:color="auto" w:fill="EEECE1" w:themeFill="background2"/>
          </w:tcPr>
          <w:p w14:paraId="663E3459" w14:textId="03CCCB83" w:rsidR="001B6B81" w:rsidRPr="005536E9" w:rsidRDefault="001B6B81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36E9">
              <w:rPr>
                <w:rFonts w:ascii="Times New Roman" w:hAnsi="Times New Roman" w:cs="Times New Roman"/>
                <w:b/>
              </w:rPr>
              <w:t>6. Adres siedziby</w:t>
            </w:r>
          </w:p>
        </w:tc>
      </w:tr>
      <w:tr w:rsidR="00EF6DCC" w:rsidRPr="005536E9" w14:paraId="0A919EC4" w14:textId="77777777" w:rsidTr="00612FAE">
        <w:trPr>
          <w:trHeight w:val="408"/>
        </w:trPr>
        <w:tc>
          <w:tcPr>
            <w:tcW w:w="2802" w:type="dxa"/>
          </w:tcPr>
          <w:p w14:paraId="5883F00A" w14:textId="77777777" w:rsidR="00EF6DCC" w:rsidRPr="005536E9" w:rsidRDefault="00EF6DCC" w:rsidP="00612FA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536E9">
              <w:rPr>
                <w:rFonts w:ascii="Times New Roman" w:hAnsi="Times New Roman" w:cs="Times New Roman"/>
              </w:rPr>
              <w:t>6.1. Województwo</w:t>
            </w:r>
          </w:p>
        </w:tc>
        <w:tc>
          <w:tcPr>
            <w:tcW w:w="6804" w:type="dxa"/>
          </w:tcPr>
          <w:p w14:paraId="589C9875" w14:textId="77777777" w:rsidR="00EF6DCC" w:rsidRPr="005536E9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5536E9" w14:paraId="64B87B48" w14:textId="77777777" w:rsidTr="00612FAE">
        <w:trPr>
          <w:trHeight w:val="428"/>
        </w:trPr>
        <w:tc>
          <w:tcPr>
            <w:tcW w:w="2802" w:type="dxa"/>
          </w:tcPr>
          <w:p w14:paraId="0F848C03" w14:textId="77777777" w:rsidR="00EF6DCC" w:rsidRPr="005536E9" w:rsidRDefault="00EF6DCC" w:rsidP="00612FA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536E9">
              <w:rPr>
                <w:rFonts w:ascii="Times New Roman" w:hAnsi="Times New Roman" w:cs="Times New Roman"/>
              </w:rPr>
              <w:t>6.2. Miejscowość</w:t>
            </w:r>
          </w:p>
        </w:tc>
        <w:tc>
          <w:tcPr>
            <w:tcW w:w="6804" w:type="dxa"/>
          </w:tcPr>
          <w:p w14:paraId="6AFC1B84" w14:textId="77777777" w:rsidR="00EF6DCC" w:rsidRPr="005536E9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5536E9" w14:paraId="1D394DD8" w14:textId="77777777" w:rsidTr="00612FAE">
        <w:trPr>
          <w:trHeight w:val="392"/>
        </w:trPr>
        <w:tc>
          <w:tcPr>
            <w:tcW w:w="2802" w:type="dxa"/>
          </w:tcPr>
          <w:p w14:paraId="145E5B64" w14:textId="77777777" w:rsidR="00EF6DCC" w:rsidRPr="005536E9" w:rsidRDefault="00EF6DCC" w:rsidP="00612FA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536E9">
              <w:rPr>
                <w:rFonts w:ascii="Times New Roman" w:hAnsi="Times New Roman" w:cs="Times New Roman"/>
              </w:rPr>
              <w:t>6.3. Ulica</w:t>
            </w:r>
          </w:p>
        </w:tc>
        <w:tc>
          <w:tcPr>
            <w:tcW w:w="6804" w:type="dxa"/>
          </w:tcPr>
          <w:p w14:paraId="02E4C3D4" w14:textId="77777777" w:rsidR="00EF6DCC" w:rsidRPr="005536E9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5536E9" w14:paraId="5623CCE5" w14:textId="77777777" w:rsidTr="00612FAE">
        <w:trPr>
          <w:trHeight w:val="426"/>
        </w:trPr>
        <w:tc>
          <w:tcPr>
            <w:tcW w:w="2802" w:type="dxa"/>
          </w:tcPr>
          <w:p w14:paraId="3A6C294B" w14:textId="77777777" w:rsidR="00EF6DCC" w:rsidRPr="005536E9" w:rsidRDefault="00EF6DCC" w:rsidP="00612FA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536E9">
              <w:rPr>
                <w:rFonts w:ascii="Times New Roman" w:hAnsi="Times New Roman" w:cs="Times New Roman"/>
              </w:rPr>
              <w:t>6.4. Numer domu</w:t>
            </w:r>
          </w:p>
        </w:tc>
        <w:tc>
          <w:tcPr>
            <w:tcW w:w="6804" w:type="dxa"/>
          </w:tcPr>
          <w:p w14:paraId="6278FA36" w14:textId="77777777" w:rsidR="00EF6DCC" w:rsidRPr="005536E9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5536E9" w14:paraId="2A91EE6F" w14:textId="77777777" w:rsidTr="00612FAE">
        <w:trPr>
          <w:trHeight w:val="418"/>
        </w:trPr>
        <w:tc>
          <w:tcPr>
            <w:tcW w:w="2802" w:type="dxa"/>
          </w:tcPr>
          <w:p w14:paraId="367860E2" w14:textId="77777777" w:rsidR="00EF6DCC" w:rsidRPr="005536E9" w:rsidRDefault="00EF6DCC" w:rsidP="00612FA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536E9">
              <w:rPr>
                <w:rFonts w:ascii="Times New Roman" w:hAnsi="Times New Roman" w:cs="Times New Roman"/>
              </w:rPr>
              <w:t>6.5. Numer lokalu</w:t>
            </w:r>
          </w:p>
        </w:tc>
        <w:tc>
          <w:tcPr>
            <w:tcW w:w="6804" w:type="dxa"/>
          </w:tcPr>
          <w:p w14:paraId="432982F6" w14:textId="77777777" w:rsidR="00EF6DCC" w:rsidRPr="005536E9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5536E9" w14:paraId="001FC223" w14:textId="77777777" w:rsidTr="00612FAE">
        <w:trPr>
          <w:trHeight w:val="410"/>
        </w:trPr>
        <w:tc>
          <w:tcPr>
            <w:tcW w:w="2802" w:type="dxa"/>
          </w:tcPr>
          <w:p w14:paraId="3B74F4B6" w14:textId="77777777" w:rsidR="00EF6DCC" w:rsidRPr="005536E9" w:rsidRDefault="00EF6DCC" w:rsidP="00612FA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536E9">
              <w:rPr>
                <w:rFonts w:ascii="Times New Roman" w:hAnsi="Times New Roman" w:cs="Times New Roman"/>
              </w:rPr>
              <w:t>6.6. Kod pocztowy</w:t>
            </w:r>
          </w:p>
        </w:tc>
        <w:tc>
          <w:tcPr>
            <w:tcW w:w="6804" w:type="dxa"/>
          </w:tcPr>
          <w:p w14:paraId="10DCC289" w14:textId="77777777" w:rsidR="00EF6DCC" w:rsidRPr="005536E9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5536E9" w14:paraId="2A97EF18" w14:textId="77777777" w:rsidTr="00612FAE">
        <w:trPr>
          <w:trHeight w:val="415"/>
        </w:trPr>
        <w:tc>
          <w:tcPr>
            <w:tcW w:w="2802" w:type="dxa"/>
          </w:tcPr>
          <w:p w14:paraId="5D676D50" w14:textId="77777777" w:rsidR="00EF6DCC" w:rsidRPr="005536E9" w:rsidRDefault="00EF6DCC" w:rsidP="00612FA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536E9">
              <w:rPr>
                <w:rFonts w:ascii="Times New Roman" w:hAnsi="Times New Roman" w:cs="Times New Roman"/>
              </w:rPr>
              <w:t>6.7. Adres poczty elektronicznej</w:t>
            </w:r>
          </w:p>
        </w:tc>
        <w:tc>
          <w:tcPr>
            <w:tcW w:w="6804" w:type="dxa"/>
          </w:tcPr>
          <w:p w14:paraId="63D98388" w14:textId="77777777" w:rsidR="00EF6DCC" w:rsidRPr="005536E9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5536E9" w14:paraId="7B172CE4" w14:textId="77777777" w:rsidTr="00612FAE">
        <w:trPr>
          <w:trHeight w:val="421"/>
        </w:trPr>
        <w:tc>
          <w:tcPr>
            <w:tcW w:w="2802" w:type="dxa"/>
          </w:tcPr>
          <w:p w14:paraId="21BC3AC5" w14:textId="77777777" w:rsidR="00EF6DCC" w:rsidRPr="005536E9" w:rsidRDefault="00EF6DCC" w:rsidP="00612FA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536E9">
              <w:rPr>
                <w:rFonts w:ascii="Times New Roman" w:hAnsi="Times New Roman" w:cs="Times New Roman"/>
              </w:rPr>
              <w:t>6.8. Adres strony internetowej</w:t>
            </w:r>
          </w:p>
        </w:tc>
        <w:tc>
          <w:tcPr>
            <w:tcW w:w="6804" w:type="dxa"/>
          </w:tcPr>
          <w:p w14:paraId="4D27633E" w14:textId="77777777" w:rsidR="00EF6DCC" w:rsidRPr="005536E9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D2D06" w:rsidRPr="005536E9" w14:paraId="3869BBDD" w14:textId="77777777" w:rsidTr="005D2D06">
        <w:trPr>
          <w:trHeight w:val="414"/>
        </w:trPr>
        <w:tc>
          <w:tcPr>
            <w:tcW w:w="9606" w:type="dxa"/>
            <w:gridSpan w:val="2"/>
            <w:shd w:val="clear" w:color="auto" w:fill="EEECE1" w:themeFill="background2"/>
          </w:tcPr>
          <w:p w14:paraId="23EF4BDB" w14:textId="7B3AC068" w:rsidR="005D2D06" w:rsidRPr="005536E9" w:rsidRDefault="005D2D06" w:rsidP="005D2D06">
            <w:pPr>
              <w:pStyle w:val="TableParagraph"/>
              <w:ind w:left="102" w:right="164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D6341">
              <w:rPr>
                <w:rFonts w:ascii="Times New Roman" w:hAnsi="Times New Roman" w:cs="Times New Roman"/>
                <w:b/>
                <w:lang w:val="pl-PL"/>
              </w:rPr>
              <w:t xml:space="preserve">7. </w:t>
            </w:r>
            <w:r w:rsidRPr="005536E9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Osoba uprawniona do podejmowania decyzji wiążących w imieniu partnera </w:t>
            </w:r>
            <w:r w:rsidRPr="005536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zgodnie z wpisem do </w:t>
            </w:r>
            <w:r w:rsidRPr="005536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właściwego rejestru lub ewidencji albo upoważnieniem lub pełnomocnictwem.</w:t>
            </w:r>
          </w:p>
          <w:p w14:paraId="2E3DD558" w14:textId="77777777" w:rsidR="005D2D06" w:rsidRPr="005536E9" w:rsidRDefault="005D2D06" w:rsidP="005D2D06">
            <w:pPr>
              <w:pStyle w:val="TableParagraph"/>
              <w:ind w:right="162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</w:pPr>
            <w:r w:rsidRPr="005536E9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 xml:space="preserve">Jeżeli, zgodnie z dokumentami prawnymi określającymi funkcjonowanie podmiotu (np. statut, wpis do KRS, inne)/ do reprezentowania podmiotu konieczny jest podpis więcej niż jednej osoby, to wszystkie uprawnione osoby powinny być wskazane w punkcie 7 po przez dodanie kolejnych </w:t>
            </w:r>
            <w:proofErr w:type="spellStart"/>
            <w:r w:rsidRPr="005536E9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>ppkt</w:t>
            </w:r>
            <w:proofErr w:type="spellEnd"/>
            <w:r w:rsidRPr="005536E9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>.</w:t>
            </w:r>
          </w:p>
          <w:p w14:paraId="11EC7C50" w14:textId="152E6112" w:rsidR="005D2D06" w:rsidRPr="005536E9" w:rsidRDefault="005D2D06" w:rsidP="005D2D0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36E9">
              <w:rPr>
                <w:rFonts w:ascii="Times New Roman" w:hAnsi="Times New Roman" w:cs="Times New Roman"/>
                <w:i/>
                <w:sz w:val="18"/>
                <w:szCs w:val="18"/>
              </w:rPr>
              <w:t>Jeżeli osoba opatrująca ofertę podpisem działa na podstawie pełnomocnictwa lub upoważnienia, to upoważnienie do reprezentowania podmiotu należy dołączyć do niniejszego formularza.</w:t>
            </w:r>
          </w:p>
        </w:tc>
      </w:tr>
      <w:tr w:rsidR="00EF6DCC" w:rsidRPr="005536E9" w14:paraId="4B98E878" w14:textId="77777777" w:rsidTr="00612FAE">
        <w:trPr>
          <w:trHeight w:val="420"/>
        </w:trPr>
        <w:tc>
          <w:tcPr>
            <w:tcW w:w="2802" w:type="dxa"/>
          </w:tcPr>
          <w:p w14:paraId="4B58ECF8" w14:textId="77777777" w:rsidR="00EF6DCC" w:rsidRPr="005536E9" w:rsidRDefault="00EF6DCC" w:rsidP="00612FA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536E9">
              <w:rPr>
                <w:rFonts w:ascii="Times New Roman" w:hAnsi="Times New Roman" w:cs="Times New Roman"/>
              </w:rPr>
              <w:lastRenderedPageBreak/>
              <w:t>7.1. Imię</w:t>
            </w:r>
          </w:p>
        </w:tc>
        <w:tc>
          <w:tcPr>
            <w:tcW w:w="6804" w:type="dxa"/>
          </w:tcPr>
          <w:p w14:paraId="2D87BE36" w14:textId="77777777" w:rsidR="00EF6DCC" w:rsidRPr="005536E9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5536E9" w14:paraId="2F4DD055" w14:textId="77777777" w:rsidTr="00612FAE">
        <w:trPr>
          <w:trHeight w:val="412"/>
        </w:trPr>
        <w:tc>
          <w:tcPr>
            <w:tcW w:w="2802" w:type="dxa"/>
          </w:tcPr>
          <w:p w14:paraId="441B2F0A" w14:textId="77777777" w:rsidR="00EF6DCC" w:rsidRPr="005536E9" w:rsidRDefault="00EF6DCC" w:rsidP="00612FA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536E9">
              <w:rPr>
                <w:rFonts w:ascii="Times New Roman" w:hAnsi="Times New Roman" w:cs="Times New Roman"/>
              </w:rPr>
              <w:t>7.2. Nazwisko</w:t>
            </w:r>
          </w:p>
        </w:tc>
        <w:tc>
          <w:tcPr>
            <w:tcW w:w="6804" w:type="dxa"/>
          </w:tcPr>
          <w:p w14:paraId="61E87E9A" w14:textId="77777777" w:rsidR="00EF6DCC" w:rsidRPr="005536E9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5536E9" w14:paraId="7A6523C7" w14:textId="77777777" w:rsidTr="00612FAE">
        <w:trPr>
          <w:trHeight w:val="417"/>
        </w:trPr>
        <w:tc>
          <w:tcPr>
            <w:tcW w:w="2802" w:type="dxa"/>
          </w:tcPr>
          <w:p w14:paraId="573E266B" w14:textId="77777777" w:rsidR="00EF6DCC" w:rsidRPr="005536E9" w:rsidRDefault="00EF6DCC" w:rsidP="00612FA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536E9">
              <w:rPr>
                <w:rFonts w:ascii="Times New Roman" w:hAnsi="Times New Roman" w:cs="Times New Roman"/>
              </w:rPr>
              <w:t>7.3. Stanowisko</w:t>
            </w:r>
          </w:p>
        </w:tc>
        <w:tc>
          <w:tcPr>
            <w:tcW w:w="6804" w:type="dxa"/>
          </w:tcPr>
          <w:p w14:paraId="0654B309" w14:textId="77777777" w:rsidR="00EF6DCC" w:rsidRPr="005536E9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5536E9" w14:paraId="2DCBE1B9" w14:textId="77777777" w:rsidTr="00612FAE">
        <w:trPr>
          <w:trHeight w:val="410"/>
        </w:trPr>
        <w:tc>
          <w:tcPr>
            <w:tcW w:w="2802" w:type="dxa"/>
          </w:tcPr>
          <w:p w14:paraId="151A7C63" w14:textId="77777777" w:rsidR="00EF6DCC" w:rsidRPr="005536E9" w:rsidRDefault="00EF6DCC" w:rsidP="00612FA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536E9">
              <w:rPr>
                <w:rFonts w:ascii="Times New Roman" w:hAnsi="Times New Roman" w:cs="Times New Roman"/>
              </w:rPr>
              <w:t>7.4. Numer telefonu</w:t>
            </w:r>
          </w:p>
        </w:tc>
        <w:tc>
          <w:tcPr>
            <w:tcW w:w="6804" w:type="dxa"/>
          </w:tcPr>
          <w:p w14:paraId="34229571" w14:textId="77777777" w:rsidR="00EF6DCC" w:rsidRPr="005536E9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B2E71" w:rsidRPr="005536E9" w14:paraId="1950C6F5" w14:textId="77777777" w:rsidTr="00DB2E71">
        <w:trPr>
          <w:trHeight w:val="416"/>
        </w:trPr>
        <w:tc>
          <w:tcPr>
            <w:tcW w:w="9606" w:type="dxa"/>
            <w:gridSpan w:val="2"/>
            <w:shd w:val="clear" w:color="auto" w:fill="EEECE1" w:themeFill="background2"/>
          </w:tcPr>
          <w:p w14:paraId="57BD6ECE" w14:textId="322B6237" w:rsidR="00DB2E71" w:rsidRPr="005536E9" w:rsidRDefault="00DB2E71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36E9">
              <w:rPr>
                <w:rFonts w:ascii="Times New Roman" w:hAnsi="Times New Roman" w:cs="Times New Roman"/>
                <w:b/>
              </w:rPr>
              <w:t>8. Osoba do kontaktów roboczych</w:t>
            </w:r>
          </w:p>
        </w:tc>
      </w:tr>
      <w:tr w:rsidR="00EF6DCC" w:rsidRPr="005536E9" w14:paraId="067997F3" w14:textId="77777777" w:rsidTr="00612FAE">
        <w:trPr>
          <w:trHeight w:val="516"/>
        </w:trPr>
        <w:tc>
          <w:tcPr>
            <w:tcW w:w="2802" w:type="dxa"/>
          </w:tcPr>
          <w:p w14:paraId="4AED5615" w14:textId="77777777" w:rsidR="00EF6DCC" w:rsidRPr="005536E9" w:rsidRDefault="00EF6DCC" w:rsidP="00612FAE">
            <w:pPr>
              <w:spacing w:after="0"/>
              <w:rPr>
                <w:rFonts w:ascii="Times New Roman" w:hAnsi="Times New Roman" w:cs="Times New Roman"/>
              </w:rPr>
            </w:pPr>
            <w:r w:rsidRPr="005536E9">
              <w:rPr>
                <w:rFonts w:ascii="Times New Roman" w:hAnsi="Times New Roman" w:cs="Times New Roman"/>
              </w:rPr>
              <w:t>8.1 Imię</w:t>
            </w:r>
          </w:p>
        </w:tc>
        <w:tc>
          <w:tcPr>
            <w:tcW w:w="6804" w:type="dxa"/>
          </w:tcPr>
          <w:p w14:paraId="0E0C3C7F" w14:textId="77777777" w:rsidR="00EF6DCC" w:rsidRPr="005536E9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5536E9" w14:paraId="59E2D5DF" w14:textId="77777777" w:rsidTr="00612FAE">
        <w:trPr>
          <w:trHeight w:val="424"/>
        </w:trPr>
        <w:tc>
          <w:tcPr>
            <w:tcW w:w="2802" w:type="dxa"/>
          </w:tcPr>
          <w:p w14:paraId="01C70785" w14:textId="77777777" w:rsidR="00EF6DCC" w:rsidRPr="005536E9" w:rsidRDefault="00EF6DCC" w:rsidP="00612FAE">
            <w:pPr>
              <w:spacing w:after="0"/>
              <w:rPr>
                <w:rFonts w:ascii="Times New Roman" w:hAnsi="Times New Roman" w:cs="Times New Roman"/>
              </w:rPr>
            </w:pPr>
            <w:r w:rsidRPr="005536E9">
              <w:rPr>
                <w:rFonts w:ascii="Times New Roman" w:hAnsi="Times New Roman" w:cs="Times New Roman"/>
              </w:rPr>
              <w:t>8.2 Nazwisko</w:t>
            </w:r>
          </w:p>
        </w:tc>
        <w:tc>
          <w:tcPr>
            <w:tcW w:w="6804" w:type="dxa"/>
          </w:tcPr>
          <w:p w14:paraId="4B781C4F" w14:textId="77777777" w:rsidR="00EF6DCC" w:rsidRPr="005536E9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5536E9" w14:paraId="2A8E74C2" w14:textId="77777777" w:rsidTr="00612FAE">
        <w:trPr>
          <w:trHeight w:val="416"/>
        </w:trPr>
        <w:tc>
          <w:tcPr>
            <w:tcW w:w="2802" w:type="dxa"/>
          </w:tcPr>
          <w:p w14:paraId="6E33AE51" w14:textId="77777777" w:rsidR="00EF6DCC" w:rsidRPr="005536E9" w:rsidRDefault="00EF6DCC" w:rsidP="00612FAE">
            <w:pPr>
              <w:spacing w:after="0"/>
              <w:rPr>
                <w:rFonts w:ascii="Times New Roman" w:hAnsi="Times New Roman" w:cs="Times New Roman"/>
              </w:rPr>
            </w:pPr>
            <w:r w:rsidRPr="005536E9">
              <w:rPr>
                <w:rFonts w:ascii="Times New Roman" w:hAnsi="Times New Roman" w:cs="Times New Roman"/>
              </w:rPr>
              <w:t>8.3 Numer telefonu</w:t>
            </w:r>
          </w:p>
        </w:tc>
        <w:tc>
          <w:tcPr>
            <w:tcW w:w="6804" w:type="dxa"/>
          </w:tcPr>
          <w:p w14:paraId="4FB33F41" w14:textId="77777777" w:rsidR="00EF6DCC" w:rsidRPr="005536E9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5536E9" w14:paraId="5D947074" w14:textId="77777777" w:rsidTr="00612FAE">
        <w:tc>
          <w:tcPr>
            <w:tcW w:w="2802" w:type="dxa"/>
          </w:tcPr>
          <w:p w14:paraId="36220FA4" w14:textId="1FD1D8EB" w:rsidR="00EF6DCC" w:rsidRPr="005536E9" w:rsidRDefault="00EF6DCC" w:rsidP="00612FAE">
            <w:pPr>
              <w:spacing w:after="0"/>
              <w:rPr>
                <w:rFonts w:ascii="Times New Roman" w:hAnsi="Times New Roman" w:cs="Times New Roman"/>
              </w:rPr>
            </w:pPr>
            <w:r w:rsidRPr="005536E9">
              <w:rPr>
                <w:rFonts w:ascii="Times New Roman" w:hAnsi="Times New Roman" w:cs="Times New Roman"/>
              </w:rPr>
              <w:t>8.4</w:t>
            </w:r>
            <w:r w:rsidR="00612FAE" w:rsidRPr="005536E9">
              <w:rPr>
                <w:rFonts w:ascii="Times New Roman" w:hAnsi="Times New Roman" w:cs="Times New Roman"/>
              </w:rPr>
              <w:t xml:space="preserve"> </w:t>
            </w:r>
            <w:r w:rsidRPr="005536E9">
              <w:rPr>
                <w:rFonts w:ascii="Times New Roman" w:hAnsi="Times New Roman" w:cs="Times New Roman"/>
              </w:rPr>
              <w:t>Adres poczty elektronicznej</w:t>
            </w:r>
          </w:p>
        </w:tc>
        <w:tc>
          <w:tcPr>
            <w:tcW w:w="6804" w:type="dxa"/>
          </w:tcPr>
          <w:p w14:paraId="53BEE643" w14:textId="77777777" w:rsidR="00EF6DCC" w:rsidRPr="005536E9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22AB035C" w14:textId="77777777" w:rsidR="006573EF" w:rsidRPr="005536E9" w:rsidRDefault="006573EF" w:rsidP="00EF6DCC">
      <w:pPr>
        <w:spacing w:after="0"/>
        <w:jc w:val="both"/>
        <w:rPr>
          <w:rFonts w:ascii="Times New Roman" w:hAnsi="Times New Roman" w:cs="Times New Roman"/>
          <w:b/>
        </w:rPr>
      </w:pPr>
    </w:p>
    <w:p w14:paraId="06153A86" w14:textId="77777777" w:rsidR="004B4ACA" w:rsidRPr="005536E9" w:rsidRDefault="004B4ACA" w:rsidP="00EF6DCC">
      <w:pPr>
        <w:spacing w:after="0"/>
        <w:jc w:val="both"/>
        <w:rPr>
          <w:rFonts w:ascii="Times New Roman" w:hAnsi="Times New Roman" w:cs="Times New Roman"/>
          <w:b/>
        </w:rPr>
      </w:pPr>
    </w:p>
    <w:p w14:paraId="0E10AC39" w14:textId="77777777" w:rsidR="004B4ACA" w:rsidRPr="005536E9" w:rsidRDefault="004B4ACA" w:rsidP="00EF6DCC">
      <w:pPr>
        <w:spacing w:after="0"/>
        <w:jc w:val="both"/>
        <w:rPr>
          <w:rFonts w:ascii="Times New Roman" w:hAnsi="Times New Roman" w:cs="Times New Roman"/>
          <w:b/>
        </w:rPr>
      </w:pPr>
    </w:p>
    <w:p w14:paraId="3869D013" w14:textId="0E696E5B" w:rsidR="007075D8" w:rsidRPr="005536E9" w:rsidRDefault="00EB065B" w:rsidP="00EB065B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6E9">
        <w:rPr>
          <w:rFonts w:ascii="Times New Roman" w:hAnsi="Times New Roman" w:cs="Times New Roman"/>
          <w:b/>
          <w:sz w:val="24"/>
          <w:szCs w:val="24"/>
        </w:rPr>
        <w:t>KRYTERIUM OCENY</w:t>
      </w:r>
    </w:p>
    <w:p w14:paraId="148B1FEB" w14:textId="77777777" w:rsidR="00EB065B" w:rsidRPr="005536E9" w:rsidRDefault="00EB065B" w:rsidP="00EB06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2B05FC" w14:textId="72F74315" w:rsidR="00EB065B" w:rsidRPr="005536E9" w:rsidRDefault="0019140B" w:rsidP="0019140B">
      <w:pPr>
        <w:pStyle w:val="Akapitzlist"/>
        <w:numPr>
          <w:ilvl w:val="0"/>
          <w:numId w:val="2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36E9">
        <w:rPr>
          <w:rFonts w:ascii="Times New Roman" w:hAnsi="Times New Roman" w:cs="Times New Roman"/>
          <w:b/>
          <w:bCs/>
          <w:sz w:val="24"/>
          <w:szCs w:val="24"/>
        </w:rPr>
        <w:t>Zgodność działania potencjalnego partnera z celami partnerstwa</w:t>
      </w:r>
    </w:p>
    <w:p w14:paraId="23988BBA" w14:textId="77777777" w:rsidR="00B213E2" w:rsidRPr="00B213E2" w:rsidRDefault="00B213E2" w:rsidP="00B213E2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E3574" w:rsidRPr="005536E9" w14:paraId="7248C50E" w14:textId="77777777" w:rsidTr="0073642F">
        <w:tc>
          <w:tcPr>
            <w:tcW w:w="9634" w:type="dxa"/>
            <w:shd w:val="clear" w:color="auto" w:fill="EEECE1" w:themeFill="background2"/>
          </w:tcPr>
          <w:p w14:paraId="2FAF4723" w14:textId="2FEC1D87" w:rsidR="008E3574" w:rsidRPr="005536E9" w:rsidRDefault="008E3574" w:rsidP="008E35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36E9">
              <w:rPr>
                <w:rFonts w:ascii="Times New Roman" w:hAnsi="Times New Roman" w:cs="Times New Roman"/>
                <w:b/>
              </w:rPr>
              <w:t>OPIS</w:t>
            </w:r>
          </w:p>
        </w:tc>
      </w:tr>
      <w:tr w:rsidR="008E3574" w:rsidRPr="005536E9" w14:paraId="1C0EB3F2" w14:textId="77777777" w:rsidTr="00955B5A">
        <w:tc>
          <w:tcPr>
            <w:tcW w:w="9634" w:type="dxa"/>
          </w:tcPr>
          <w:p w14:paraId="628E4E65" w14:textId="77777777" w:rsidR="007172CB" w:rsidRPr="005536E9" w:rsidRDefault="007172CB" w:rsidP="00EF6DC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6B71399" w14:textId="1746D7E7" w:rsidR="008E3574" w:rsidRPr="005536E9" w:rsidRDefault="00721D70" w:rsidP="00EF6DC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36E9">
              <w:rPr>
                <w:rFonts w:ascii="Times New Roman" w:hAnsi="Times New Roman" w:cs="Times New Roman"/>
                <w:b/>
              </w:rPr>
              <w:t>(</w:t>
            </w:r>
            <w:r w:rsidR="007172CB" w:rsidRPr="005536E9">
              <w:rPr>
                <w:rFonts w:ascii="Times New Roman" w:hAnsi="Times New Roman" w:cs="Times New Roman"/>
                <w:b/>
              </w:rPr>
              <w:t>…</w:t>
            </w:r>
            <w:r w:rsidRPr="005536E9">
              <w:rPr>
                <w:rFonts w:ascii="Times New Roman" w:hAnsi="Times New Roman" w:cs="Times New Roman"/>
                <w:b/>
              </w:rPr>
              <w:t>)</w:t>
            </w:r>
          </w:p>
          <w:p w14:paraId="21D2DDC3" w14:textId="77777777" w:rsidR="008E3574" w:rsidRPr="005536E9" w:rsidRDefault="008E3574" w:rsidP="00EF6DC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50248D5" w14:textId="77777777" w:rsidR="008E3574" w:rsidRPr="005536E9" w:rsidRDefault="008E3574" w:rsidP="00EF6DC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CBCA4E4" w14:textId="77777777" w:rsidR="008E3574" w:rsidRPr="005536E9" w:rsidRDefault="008E3574" w:rsidP="00EF6DC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5D0FEEA7" w14:textId="4186EEE3" w:rsidR="007075D8" w:rsidRPr="005536E9" w:rsidRDefault="007075D8" w:rsidP="00EF6DCC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W w:w="100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EF6DCC" w:rsidRPr="005536E9" w14:paraId="01E7E326" w14:textId="77777777" w:rsidTr="007172CB">
        <w:trPr>
          <w:trHeight w:val="169"/>
        </w:trPr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14:paraId="38BAC359" w14:textId="77777777" w:rsidR="00EF6DCC" w:rsidRPr="005536E9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14:paraId="5144F2A9" w14:textId="22BE4809" w:rsidR="0019140B" w:rsidRPr="005536E9" w:rsidRDefault="0019140B" w:rsidP="0019140B">
            <w:pPr>
              <w:pStyle w:val="Akapitzlist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3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Deklarowany wkład potencjalnego partnera w realizację celu partnerstwa w postaci zasobów ludzkich, organizacyjnych, technicznych lub finansowych</w:t>
            </w:r>
          </w:p>
          <w:p w14:paraId="4838430B" w14:textId="77777777" w:rsidR="00B213E2" w:rsidRPr="00B213E2" w:rsidRDefault="00B213E2" w:rsidP="00B213E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ela-Siatka"/>
              <w:tblW w:w="9544" w:type="dxa"/>
              <w:tblLook w:val="04A0" w:firstRow="1" w:lastRow="0" w:firstColumn="1" w:lastColumn="0" w:noHBand="0" w:noVBand="1"/>
            </w:tblPr>
            <w:tblGrid>
              <w:gridCol w:w="9544"/>
            </w:tblGrid>
            <w:tr w:rsidR="008E3574" w:rsidRPr="005536E9" w14:paraId="4CAE37DB" w14:textId="77777777" w:rsidTr="0073642F">
              <w:tc>
                <w:tcPr>
                  <w:tcW w:w="9544" w:type="dxa"/>
                  <w:shd w:val="clear" w:color="auto" w:fill="EEECE1" w:themeFill="background2"/>
                </w:tcPr>
                <w:p w14:paraId="2F723D81" w14:textId="320202DB" w:rsidR="008E3574" w:rsidRPr="005536E9" w:rsidRDefault="00955B5A" w:rsidP="00955B5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536E9">
                    <w:rPr>
                      <w:rFonts w:ascii="Times New Roman" w:hAnsi="Times New Roman" w:cs="Times New Roman"/>
                      <w:b/>
                    </w:rPr>
                    <w:t>OPIS</w:t>
                  </w:r>
                </w:p>
              </w:tc>
            </w:tr>
            <w:tr w:rsidR="008E3574" w:rsidRPr="005536E9" w14:paraId="21DD81AC" w14:textId="77777777" w:rsidTr="00955B5A">
              <w:tc>
                <w:tcPr>
                  <w:tcW w:w="9544" w:type="dxa"/>
                </w:tcPr>
                <w:p w14:paraId="47C83526" w14:textId="77777777" w:rsidR="008E3574" w:rsidRPr="005536E9" w:rsidRDefault="008E3574" w:rsidP="0019140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6ABC463F" w14:textId="171F73A0" w:rsidR="008E3574" w:rsidRPr="005536E9" w:rsidRDefault="00721D70" w:rsidP="0019140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5536E9">
                    <w:rPr>
                      <w:rFonts w:ascii="Times New Roman" w:hAnsi="Times New Roman" w:cs="Times New Roman"/>
                      <w:b/>
                    </w:rPr>
                    <w:t>(</w:t>
                  </w:r>
                  <w:r w:rsidR="007172CB" w:rsidRPr="005536E9">
                    <w:rPr>
                      <w:rFonts w:ascii="Times New Roman" w:hAnsi="Times New Roman" w:cs="Times New Roman"/>
                      <w:b/>
                    </w:rPr>
                    <w:t>…</w:t>
                  </w:r>
                  <w:r w:rsidRPr="005536E9">
                    <w:rPr>
                      <w:rFonts w:ascii="Times New Roman" w:hAnsi="Times New Roman" w:cs="Times New Roman"/>
                      <w:b/>
                    </w:rPr>
                    <w:t>)</w:t>
                  </w:r>
                </w:p>
                <w:p w14:paraId="4A50F723" w14:textId="77777777" w:rsidR="008E3574" w:rsidRPr="005536E9" w:rsidRDefault="008E3574" w:rsidP="0019140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408D9CB7" w14:textId="77777777" w:rsidR="008E3574" w:rsidRDefault="008E3574" w:rsidP="0019140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52A1BD06" w14:textId="77777777" w:rsidR="008D393C" w:rsidRPr="005536E9" w:rsidRDefault="008D393C" w:rsidP="0019140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6C173F9D" w14:textId="77777777" w:rsidR="004B4ACA" w:rsidRDefault="004B4ACA" w:rsidP="0019140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14:paraId="49AE6C4C" w14:textId="77777777" w:rsidR="00814722" w:rsidRDefault="00814722" w:rsidP="0019140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14:paraId="3E19746D" w14:textId="77777777" w:rsidR="00814722" w:rsidRDefault="00814722" w:rsidP="0019140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14:paraId="6D5C6458" w14:textId="77777777" w:rsidR="00814722" w:rsidRPr="005536E9" w:rsidRDefault="00814722" w:rsidP="0019140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14:paraId="6EFFCF93" w14:textId="704C040F" w:rsidR="008E3574" w:rsidRPr="00B213E2" w:rsidRDefault="00955B5A" w:rsidP="0019140B">
            <w:pPr>
              <w:pStyle w:val="Akapitzlist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3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Doświadczenie w realizacji projektów o podobnym charakterze, a w szczególności dysponowanie kadrą posiadającą doświadczenie w w/w zakresie</w:t>
            </w:r>
          </w:p>
          <w:p w14:paraId="531F321B" w14:textId="77777777" w:rsidR="00B213E2" w:rsidRPr="005536E9" w:rsidRDefault="00B213E2" w:rsidP="0019140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53"/>
              <w:gridCol w:w="2785"/>
              <w:gridCol w:w="2111"/>
              <w:gridCol w:w="2551"/>
              <w:gridCol w:w="1647"/>
            </w:tblGrid>
            <w:tr w:rsidR="00742E6F" w:rsidRPr="005536E9" w14:paraId="59300015" w14:textId="77777777" w:rsidTr="00730A75">
              <w:tc>
                <w:tcPr>
                  <w:tcW w:w="553" w:type="dxa"/>
                  <w:shd w:val="clear" w:color="auto" w:fill="EEECE1" w:themeFill="background2"/>
                  <w:vAlign w:val="center"/>
                </w:tcPr>
                <w:p w14:paraId="47F9472B" w14:textId="6B57FDF6" w:rsidR="00742E6F" w:rsidRPr="005536E9" w:rsidRDefault="00742E6F" w:rsidP="009F033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536E9">
                    <w:rPr>
                      <w:rFonts w:ascii="Times New Roman" w:hAnsi="Times New Roman" w:cs="Times New Roman"/>
                      <w:b/>
                    </w:rPr>
                    <w:t>LP.</w:t>
                  </w:r>
                </w:p>
              </w:tc>
              <w:tc>
                <w:tcPr>
                  <w:tcW w:w="2785" w:type="dxa"/>
                  <w:shd w:val="clear" w:color="auto" w:fill="EEECE1" w:themeFill="background2"/>
                  <w:vAlign w:val="center"/>
                </w:tcPr>
                <w:p w14:paraId="412C0693" w14:textId="1DB6E8A5" w:rsidR="00742E6F" w:rsidRPr="005536E9" w:rsidRDefault="00742E6F" w:rsidP="009F033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536E9">
                    <w:rPr>
                      <w:rFonts w:ascii="Times New Roman" w:hAnsi="Times New Roman" w:cs="Times New Roman"/>
                      <w:b/>
                    </w:rPr>
                    <w:t>N</w:t>
                  </w:r>
                  <w:r w:rsidR="00B77742" w:rsidRPr="005536E9">
                    <w:rPr>
                      <w:rFonts w:ascii="Times New Roman" w:hAnsi="Times New Roman" w:cs="Times New Roman"/>
                      <w:b/>
                    </w:rPr>
                    <w:t>azwa projektu</w:t>
                  </w:r>
                </w:p>
              </w:tc>
              <w:tc>
                <w:tcPr>
                  <w:tcW w:w="2111" w:type="dxa"/>
                  <w:shd w:val="clear" w:color="auto" w:fill="EEECE1" w:themeFill="background2"/>
                  <w:vAlign w:val="center"/>
                </w:tcPr>
                <w:p w14:paraId="510519F5" w14:textId="1A86B0B8" w:rsidR="00742E6F" w:rsidRPr="005536E9" w:rsidRDefault="00742E6F" w:rsidP="009F033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5536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Charakterystyka (np. grupa docelowa, rodzaj działa</w:t>
                  </w:r>
                  <w:r w:rsidR="0081472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ń, opis projektu)</w:t>
                  </w:r>
                </w:p>
              </w:tc>
              <w:tc>
                <w:tcPr>
                  <w:tcW w:w="2551" w:type="dxa"/>
                  <w:shd w:val="clear" w:color="auto" w:fill="EEECE1" w:themeFill="background2"/>
                  <w:vAlign w:val="center"/>
                </w:tcPr>
                <w:p w14:paraId="4BC19CB4" w14:textId="64FF8617" w:rsidR="00814722" w:rsidRPr="00814722" w:rsidRDefault="00814722" w:rsidP="0081472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Wartość projektu</w:t>
                  </w:r>
                </w:p>
              </w:tc>
              <w:tc>
                <w:tcPr>
                  <w:tcW w:w="1647" w:type="dxa"/>
                  <w:shd w:val="clear" w:color="auto" w:fill="EEECE1" w:themeFill="background2"/>
                  <w:vAlign w:val="center"/>
                </w:tcPr>
                <w:p w14:paraId="4A404037" w14:textId="77777777" w:rsidR="009F033C" w:rsidRPr="005536E9" w:rsidRDefault="00742E6F" w:rsidP="009F033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5536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Projekt dofinansowany ze środków UE</w:t>
                  </w:r>
                </w:p>
                <w:p w14:paraId="2EE9C4CF" w14:textId="69848108" w:rsidR="00742E6F" w:rsidRPr="005536E9" w:rsidRDefault="00742E6F" w:rsidP="009F033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36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(tak/nie – </w:t>
                  </w:r>
                  <w:r w:rsidR="00597D1C" w:rsidRPr="005536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proszę o podkreślenie prawidłowej odpowiedzi</w:t>
                  </w:r>
                  <w:r w:rsidRPr="005536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)</w:t>
                  </w:r>
                </w:p>
              </w:tc>
            </w:tr>
            <w:tr w:rsidR="00742E6F" w:rsidRPr="005536E9" w14:paraId="7143EDAE" w14:textId="77777777" w:rsidTr="00730A75">
              <w:tc>
                <w:tcPr>
                  <w:tcW w:w="553" w:type="dxa"/>
                </w:tcPr>
                <w:p w14:paraId="217FF907" w14:textId="72C49675" w:rsidR="00742E6F" w:rsidRPr="005536E9" w:rsidRDefault="00742E6F" w:rsidP="0019140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5536E9">
                    <w:rPr>
                      <w:rFonts w:ascii="Times New Roman" w:hAnsi="Times New Roman" w:cs="Times New Roman"/>
                      <w:b/>
                    </w:rPr>
                    <w:t>1.</w:t>
                  </w:r>
                </w:p>
              </w:tc>
              <w:tc>
                <w:tcPr>
                  <w:tcW w:w="2785" w:type="dxa"/>
                </w:tcPr>
                <w:p w14:paraId="45813B63" w14:textId="77777777" w:rsidR="00742E6F" w:rsidRPr="005536E9" w:rsidRDefault="00742E6F" w:rsidP="0019140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11" w:type="dxa"/>
                </w:tcPr>
                <w:p w14:paraId="09D02780" w14:textId="77777777" w:rsidR="00742E6F" w:rsidRPr="005536E9" w:rsidRDefault="00742E6F" w:rsidP="0019140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551" w:type="dxa"/>
                </w:tcPr>
                <w:p w14:paraId="11880782" w14:textId="77777777" w:rsidR="00742E6F" w:rsidRPr="005536E9" w:rsidRDefault="00742E6F" w:rsidP="0019140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647" w:type="dxa"/>
                </w:tcPr>
                <w:p w14:paraId="29AD1D25" w14:textId="13D8F8DB" w:rsidR="00742E6F" w:rsidRPr="00715B68" w:rsidRDefault="00742E6F" w:rsidP="0019140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15B68">
                    <w:rPr>
                      <w:rFonts w:ascii="Times New Roman" w:eastAsia="Times New Roman" w:hAnsi="Times New Roman" w:cs="Times New Roman"/>
                      <w:lang w:eastAsia="pl-PL"/>
                    </w:rPr>
                    <w:t>tak/nie</w:t>
                  </w:r>
                </w:p>
              </w:tc>
            </w:tr>
            <w:tr w:rsidR="00742E6F" w:rsidRPr="005536E9" w14:paraId="7F5A0FBD" w14:textId="77777777" w:rsidTr="00730A75">
              <w:tc>
                <w:tcPr>
                  <w:tcW w:w="553" w:type="dxa"/>
                </w:tcPr>
                <w:p w14:paraId="560212DD" w14:textId="227F2DDB" w:rsidR="00742E6F" w:rsidRPr="005536E9" w:rsidRDefault="00742E6F" w:rsidP="0019140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5536E9">
                    <w:rPr>
                      <w:rFonts w:ascii="Times New Roman" w:hAnsi="Times New Roman" w:cs="Times New Roman"/>
                      <w:b/>
                    </w:rPr>
                    <w:t>2.</w:t>
                  </w:r>
                </w:p>
              </w:tc>
              <w:tc>
                <w:tcPr>
                  <w:tcW w:w="2785" w:type="dxa"/>
                </w:tcPr>
                <w:p w14:paraId="289A7C6E" w14:textId="77777777" w:rsidR="00742E6F" w:rsidRPr="005536E9" w:rsidRDefault="00742E6F" w:rsidP="0019140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11" w:type="dxa"/>
                </w:tcPr>
                <w:p w14:paraId="49A46120" w14:textId="77777777" w:rsidR="00742E6F" w:rsidRPr="005536E9" w:rsidRDefault="00742E6F" w:rsidP="0019140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551" w:type="dxa"/>
                </w:tcPr>
                <w:p w14:paraId="422EE84F" w14:textId="77777777" w:rsidR="00742E6F" w:rsidRPr="005536E9" w:rsidRDefault="00742E6F" w:rsidP="0019140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647" w:type="dxa"/>
                </w:tcPr>
                <w:p w14:paraId="4D137AC7" w14:textId="4A50ABBB" w:rsidR="00742E6F" w:rsidRPr="00715B68" w:rsidRDefault="00742E6F" w:rsidP="0019140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15B68">
                    <w:rPr>
                      <w:rFonts w:ascii="Times New Roman" w:eastAsia="Times New Roman" w:hAnsi="Times New Roman" w:cs="Times New Roman"/>
                      <w:lang w:eastAsia="pl-PL"/>
                    </w:rPr>
                    <w:t>tak/nie</w:t>
                  </w:r>
                </w:p>
              </w:tc>
            </w:tr>
            <w:tr w:rsidR="00742E6F" w:rsidRPr="005536E9" w14:paraId="44888408" w14:textId="77777777" w:rsidTr="00730A75">
              <w:tc>
                <w:tcPr>
                  <w:tcW w:w="553" w:type="dxa"/>
                </w:tcPr>
                <w:p w14:paraId="3D1AB1A2" w14:textId="4C992C36" w:rsidR="00742E6F" w:rsidRPr="005536E9" w:rsidRDefault="00742E6F" w:rsidP="0019140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5536E9">
                    <w:rPr>
                      <w:rFonts w:ascii="Times New Roman" w:hAnsi="Times New Roman" w:cs="Times New Roman"/>
                      <w:b/>
                    </w:rPr>
                    <w:t>3.</w:t>
                  </w:r>
                </w:p>
              </w:tc>
              <w:tc>
                <w:tcPr>
                  <w:tcW w:w="2785" w:type="dxa"/>
                </w:tcPr>
                <w:p w14:paraId="441D63F3" w14:textId="77777777" w:rsidR="00742E6F" w:rsidRPr="005536E9" w:rsidRDefault="00742E6F" w:rsidP="0019140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11" w:type="dxa"/>
                </w:tcPr>
                <w:p w14:paraId="369041C9" w14:textId="77777777" w:rsidR="00742E6F" w:rsidRPr="005536E9" w:rsidRDefault="00742E6F" w:rsidP="0019140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551" w:type="dxa"/>
                </w:tcPr>
                <w:p w14:paraId="5738940F" w14:textId="77777777" w:rsidR="00742E6F" w:rsidRPr="005536E9" w:rsidRDefault="00742E6F" w:rsidP="0019140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647" w:type="dxa"/>
                </w:tcPr>
                <w:p w14:paraId="5C6FB53B" w14:textId="011A2574" w:rsidR="00742E6F" w:rsidRPr="00715B68" w:rsidRDefault="00742E6F" w:rsidP="0019140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15B68">
                    <w:rPr>
                      <w:rFonts w:ascii="Times New Roman" w:eastAsia="Times New Roman" w:hAnsi="Times New Roman" w:cs="Times New Roman"/>
                      <w:lang w:eastAsia="pl-PL"/>
                    </w:rPr>
                    <w:t>tak/nie</w:t>
                  </w:r>
                </w:p>
              </w:tc>
            </w:tr>
            <w:tr w:rsidR="00742E6F" w:rsidRPr="005536E9" w14:paraId="6AE83E12" w14:textId="77777777" w:rsidTr="00730A75">
              <w:tc>
                <w:tcPr>
                  <w:tcW w:w="553" w:type="dxa"/>
                </w:tcPr>
                <w:p w14:paraId="443DFA74" w14:textId="1E02935D" w:rsidR="00742E6F" w:rsidRPr="005536E9" w:rsidRDefault="00742E6F" w:rsidP="0019140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5536E9">
                    <w:rPr>
                      <w:rFonts w:ascii="Times New Roman" w:hAnsi="Times New Roman" w:cs="Times New Roman"/>
                      <w:b/>
                    </w:rPr>
                    <w:t>4.</w:t>
                  </w:r>
                </w:p>
              </w:tc>
              <w:tc>
                <w:tcPr>
                  <w:tcW w:w="2785" w:type="dxa"/>
                </w:tcPr>
                <w:p w14:paraId="18BDFBED" w14:textId="77777777" w:rsidR="00742E6F" w:rsidRPr="005536E9" w:rsidRDefault="00742E6F" w:rsidP="0019140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11" w:type="dxa"/>
                </w:tcPr>
                <w:p w14:paraId="4B766706" w14:textId="77777777" w:rsidR="00742E6F" w:rsidRPr="005536E9" w:rsidRDefault="00742E6F" w:rsidP="0019140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551" w:type="dxa"/>
                </w:tcPr>
                <w:p w14:paraId="185B264D" w14:textId="77777777" w:rsidR="00742E6F" w:rsidRPr="005536E9" w:rsidRDefault="00742E6F" w:rsidP="0019140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647" w:type="dxa"/>
                </w:tcPr>
                <w:p w14:paraId="5292F5B0" w14:textId="631B8232" w:rsidR="00742E6F" w:rsidRPr="00715B68" w:rsidRDefault="00742E6F" w:rsidP="0019140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15B68">
                    <w:rPr>
                      <w:rFonts w:ascii="Times New Roman" w:eastAsia="Times New Roman" w:hAnsi="Times New Roman" w:cs="Times New Roman"/>
                      <w:lang w:eastAsia="pl-PL"/>
                    </w:rPr>
                    <w:t>tak/nie</w:t>
                  </w:r>
                </w:p>
              </w:tc>
            </w:tr>
            <w:tr w:rsidR="00742E6F" w:rsidRPr="005536E9" w14:paraId="09B74792" w14:textId="77777777" w:rsidTr="00730A75">
              <w:tc>
                <w:tcPr>
                  <w:tcW w:w="553" w:type="dxa"/>
                </w:tcPr>
                <w:p w14:paraId="6AA23046" w14:textId="0EBE58C5" w:rsidR="00742E6F" w:rsidRPr="005536E9" w:rsidRDefault="00742E6F" w:rsidP="0019140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5536E9">
                    <w:rPr>
                      <w:rFonts w:ascii="Times New Roman" w:hAnsi="Times New Roman" w:cs="Times New Roman"/>
                      <w:b/>
                    </w:rPr>
                    <w:t>5.</w:t>
                  </w:r>
                </w:p>
              </w:tc>
              <w:tc>
                <w:tcPr>
                  <w:tcW w:w="2785" w:type="dxa"/>
                </w:tcPr>
                <w:p w14:paraId="6B22D175" w14:textId="77777777" w:rsidR="00742E6F" w:rsidRPr="005536E9" w:rsidRDefault="00742E6F" w:rsidP="0019140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11" w:type="dxa"/>
                </w:tcPr>
                <w:p w14:paraId="31CA6227" w14:textId="77777777" w:rsidR="00742E6F" w:rsidRPr="005536E9" w:rsidRDefault="00742E6F" w:rsidP="0019140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551" w:type="dxa"/>
                </w:tcPr>
                <w:p w14:paraId="3C243455" w14:textId="77777777" w:rsidR="00742E6F" w:rsidRPr="005536E9" w:rsidRDefault="00742E6F" w:rsidP="0019140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647" w:type="dxa"/>
                </w:tcPr>
                <w:p w14:paraId="7B04FEFE" w14:textId="315E94B4" w:rsidR="00742E6F" w:rsidRPr="00715B68" w:rsidRDefault="00742E6F" w:rsidP="0019140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15B68">
                    <w:rPr>
                      <w:rFonts w:ascii="Times New Roman" w:eastAsia="Times New Roman" w:hAnsi="Times New Roman" w:cs="Times New Roman"/>
                      <w:lang w:eastAsia="pl-PL"/>
                    </w:rPr>
                    <w:t>tak/nie</w:t>
                  </w:r>
                </w:p>
              </w:tc>
            </w:tr>
            <w:tr w:rsidR="00742E6F" w:rsidRPr="005536E9" w14:paraId="36213403" w14:textId="77777777" w:rsidTr="00730A75">
              <w:tc>
                <w:tcPr>
                  <w:tcW w:w="553" w:type="dxa"/>
                </w:tcPr>
                <w:p w14:paraId="0C8B7BD3" w14:textId="23127F24" w:rsidR="00742E6F" w:rsidRPr="005536E9" w:rsidRDefault="00742E6F" w:rsidP="0019140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5536E9">
                    <w:rPr>
                      <w:rFonts w:ascii="Times New Roman" w:hAnsi="Times New Roman" w:cs="Times New Roman"/>
                      <w:b/>
                    </w:rPr>
                    <w:t>…</w:t>
                  </w:r>
                </w:p>
              </w:tc>
              <w:tc>
                <w:tcPr>
                  <w:tcW w:w="2785" w:type="dxa"/>
                </w:tcPr>
                <w:p w14:paraId="5E19FBF5" w14:textId="77777777" w:rsidR="00742E6F" w:rsidRPr="005536E9" w:rsidRDefault="00742E6F" w:rsidP="0019140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11" w:type="dxa"/>
                </w:tcPr>
                <w:p w14:paraId="25E3C996" w14:textId="77777777" w:rsidR="00742E6F" w:rsidRPr="005536E9" w:rsidRDefault="00742E6F" w:rsidP="0019140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551" w:type="dxa"/>
                </w:tcPr>
                <w:p w14:paraId="2EB94254" w14:textId="77777777" w:rsidR="00742E6F" w:rsidRPr="005536E9" w:rsidRDefault="00742E6F" w:rsidP="0019140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647" w:type="dxa"/>
                </w:tcPr>
                <w:p w14:paraId="6D49752D" w14:textId="77777777" w:rsidR="00742E6F" w:rsidRPr="005536E9" w:rsidRDefault="00742E6F" w:rsidP="0019140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60784B26" w14:textId="77777777" w:rsidR="005F3822" w:rsidRPr="005536E9" w:rsidRDefault="005F3822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6738A261" w14:textId="77777777" w:rsidR="00B213E2" w:rsidRPr="00B213E2" w:rsidRDefault="00B213E2" w:rsidP="00B213E2">
      <w:pPr>
        <w:pStyle w:val="Akapitzlist"/>
        <w:spacing w:after="0"/>
        <w:jc w:val="both"/>
        <w:rPr>
          <w:rFonts w:ascii="Times New Roman" w:hAnsi="Times New Roman" w:cs="Times New Roman"/>
          <w:b/>
          <w:bCs/>
        </w:rPr>
      </w:pPr>
    </w:p>
    <w:p w14:paraId="13C0F1D5" w14:textId="77777777" w:rsidR="007172CB" w:rsidRPr="005536E9" w:rsidRDefault="007172CB" w:rsidP="00EF6DC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CC2C7EB" w14:textId="246C4637" w:rsidR="007172CB" w:rsidRPr="005536E9" w:rsidRDefault="007172CB" w:rsidP="007172CB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5536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Proponowany rodzaj i zakres merytoryczny działań - w tym działań edukacyjnych w projekcie  </w:t>
      </w:r>
    </w:p>
    <w:p w14:paraId="4DA269EA" w14:textId="77777777" w:rsidR="00B213E2" w:rsidRPr="005536E9" w:rsidRDefault="00B213E2" w:rsidP="00E1641A">
      <w:pPr>
        <w:pStyle w:val="Akapitzlist"/>
        <w:spacing w:after="0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544" w:type="dxa"/>
        <w:tblLook w:val="04A0" w:firstRow="1" w:lastRow="0" w:firstColumn="1" w:lastColumn="0" w:noHBand="0" w:noVBand="1"/>
      </w:tblPr>
      <w:tblGrid>
        <w:gridCol w:w="9544"/>
      </w:tblGrid>
      <w:tr w:rsidR="007172CB" w:rsidRPr="005536E9" w14:paraId="67638CB8" w14:textId="77777777" w:rsidTr="00F00268">
        <w:tc>
          <w:tcPr>
            <w:tcW w:w="9544" w:type="dxa"/>
            <w:shd w:val="clear" w:color="auto" w:fill="EEECE1" w:themeFill="background2"/>
          </w:tcPr>
          <w:p w14:paraId="29EC4017" w14:textId="77777777" w:rsidR="007172CB" w:rsidRPr="005536E9" w:rsidRDefault="007172CB" w:rsidP="00F002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36E9">
              <w:rPr>
                <w:rFonts w:ascii="Times New Roman" w:hAnsi="Times New Roman" w:cs="Times New Roman"/>
                <w:b/>
              </w:rPr>
              <w:t>OPIS</w:t>
            </w:r>
          </w:p>
        </w:tc>
      </w:tr>
      <w:tr w:rsidR="007172CB" w:rsidRPr="005536E9" w14:paraId="26414BA4" w14:textId="77777777" w:rsidTr="00F00268">
        <w:tc>
          <w:tcPr>
            <w:tcW w:w="9544" w:type="dxa"/>
          </w:tcPr>
          <w:p w14:paraId="711A4AEE" w14:textId="77777777" w:rsidR="007172CB" w:rsidRPr="005536E9" w:rsidRDefault="007172CB" w:rsidP="00F0026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8B96F5E" w14:textId="7BF90172" w:rsidR="007172CB" w:rsidRPr="005536E9" w:rsidRDefault="00721D70" w:rsidP="00F0026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36E9">
              <w:rPr>
                <w:rFonts w:ascii="Times New Roman" w:hAnsi="Times New Roman" w:cs="Times New Roman"/>
                <w:b/>
              </w:rPr>
              <w:t>(</w:t>
            </w:r>
            <w:r w:rsidR="007172CB" w:rsidRPr="005536E9">
              <w:rPr>
                <w:rFonts w:ascii="Times New Roman" w:hAnsi="Times New Roman" w:cs="Times New Roman"/>
                <w:b/>
              </w:rPr>
              <w:t>…</w:t>
            </w:r>
            <w:r w:rsidRPr="005536E9">
              <w:rPr>
                <w:rFonts w:ascii="Times New Roman" w:hAnsi="Times New Roman" w:cs="Times New Roman"/>
                <w:b/>
              </w:rPr>
              <w:t>)</w:t>
            </w:r>
          </w:p>
          <w:p w14:paraId="1CF23A00" w14:textId="77777777" w:rsidR="007172CB" w:rsidRPr="005536E9" w:rsidRDefault="007172CB" w:rsidP="00F0026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4542AE4" w14:textId="77777777" w:rsidR="007172CB" w:rsidRDefault="007172CB" w:rsidP="00F0026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3A7C51B" w14:textId="77777777" w:rsidR="008D393C" w:rsidRPr="005536E9" w:rsidRDefault="008D393C" w:rsidP="00F0026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051C3140" w14:textId="77777777" w:rsidR="00B213E2" w:rsidRPr="005536E9" w:rsidRDefault="00B213E2" w:rsidP="007172CB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99D9FD8" w14:textId="77777777" w:rsidR="00362033" w:rsidRPr="005536E9" w:rsidRDefault="00362033" w:rsidP="00362033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36E9">
        <w:rPr>
          <w:rFonts w:ascii="Times New Roman" w:hAnsi="Times New Roman" w:cs="Times New Roman"/>
          <w:b/>
          <w:bCs/>
          <w:sz w:val="24"/>
          <w:szCs w:val="24"/>
        </w:rPr>
        <w:t xml:space="preserve">OŚWIADCZENIA OFERENTA </w:t>
      </w:r>
    </w:p>
    <w:p w14:paraId="6ABA85A3" w14:textId="33452111" w:rsidR="007172CB" w:rsidRPr="005536E9" w:rsidRDefault="007172CB" w:rsidP="00362033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859026" w14:textId="265F62BC" w:rsidR="00362033" w:rsidRPr="005536E9" w:rsidRDefault="005C1C44" w:rsidP="005C1C44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36E9">
        <w:rPr>
          <w:rFonts w:ascii="Times New Roman" w:hAnsi="Times New Roman" w:cs="Times New Roman"/>
          <w:sz w:val="24"/>
          <w:szCs w:val="24"/>
        </w:rPr>
        <w:t>Oświadczam, że dane zawarte w niniejszym zgłoszeniu są zgodne z prawdą oraz jestem świadomy odpowiedzialności karnej za podanie fałszywych danych.</w:t>
      </w:r>
    </w:p>
    <w:p w14:paraId="668EC987" w14:textId="3DD605FF" w:rsidR="005C1C44" w:rsidRPr="005536E9" w:rsidRDefault="005C1C44" w:rsidP="005C1C44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36E9">
        <w:rPr>
          <w:rFonts w:ascii="Times New Roman" w:hAnsi="Times New Roman" w:cs="Times New Roman"/>
          <w:sz w:val="24"/>
          <w:szCs w:val="24"/>
        </w:rPr>
        <w:t>Oświadczam, że podmiot, który reprezentuję nie zalega z uiszczaniem podatków, jak również z opłacaniem składek na ubezpieczenie społeczne i zdrowotne, Fundusz Pracy, Państwowy Fundusz Rehabilitacji Osób Niepełnosprawnych lub innych należności wymaganych odrębnymi przepisami.</w:t>
      </w:r>
    </w:p>
    <w:p w14:paraId="0B8C97B5" w14:textId="77777777" w:rsidR="005C1C44" w:rsidRPr="005536E9" w:rsidRDefault="005C1C44" w:rsidP="00FD6341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36E9">
        <w:rPr>
          <w:rFonts w:ascii="Times New Roman" w:hAnsi="Times New Roman" w:cs="Times New Roman"/>
          <w:sz w:val="24"/>
          <w:szCs w:val="24"/>
        </w:rPr>
        <w:t>Oświadczam, że podmiot, który reprezentuję nie podlega wykluczeniu z możliwości otrzymania dofinansowania, w tym wykluczeniu, o którym mowa w art. 207 ust. 4 ustawy z dnia 27 sierpnia 2009 r. o finansach publicznych (</w:t>
      </w:r>
      <w:proofErr w:type="spellStart"/>
      <w:r w:rsidRPr="005536E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536E9">
        <w:rPr>
          <w:rFonts w:ascii="Times New Roman" w:hAnsi="Times New Roman" w:cs="Times New Roman"/>
          <w:sz w:val="24"/>
          <w:szCs w:val="24"/>
        </w:rPr>
        <w:t>. Dz. U. z 2023, poz. 1270 z późn.zm.).</w:t>
      </w:r>
    </w:p>
    <w:p w14:paraId="0D4D73B7" w14:textId="5CCA73DF" w:rsidR="005C1C44" w:rsidRPr="005536E9" w:rsidRDefault="005C1C44" w:rsidP="005C1C44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36E9">
        <w:rPr>
          <w:rFonts w:ascii="Times New Roman" w:hAnsi="Times New Roman" w:cs="Times New Roman"/>
          <w:spacing w:val="4"/>
          <w:sz w:val="24"/>
          <w:szCs w:val="24"/>
        </w:rPr>
        <w:t>Oświadczam, że podmiot, który reprezentuję nie podlega wykluczeniu z</w:t>
      </w:r>
      <w:r w:rsidR="000F6182">
        <w:rPr>
          <w:rFonts w:ascii="Times New Roman" w:hAnsi="Times New Roman" w:cs="Times New Roman"/>
          <w:spacing w:val="4"/>
          <w:sz w:val="24"/>
          <w:szCs w:val="24"/>
        </w:rPr>
        <w:t> </w:t>
      </w:r>
      <w:r w:rsidRPr="005536E9">
        <w:rPr>
          <w:rFonts w:ascii="Times New Roman" w:hAnsi="Times New Roman" w:cs="Times New Roman"/>
          <w:spacing w:val="4"/>
          <w:sz w:val="24"/>
          <w:szCs w:val="24"/>
        </w:rPr>
        <w:t>postępowania na podstawie art. 7 ust. 1 Ustawy z dnia 13 kwietnia 2022 r. o</w:t>
      </w:r>
      <w:r w:rsidR="000F6182">
        <w:rPr>
          <w:rFonts w:ascii="Times New Roman" w:hAnsi="Times New Roman" w:cs="Times New Roman"/>
          <w:spacing w:val="4"/>
          <w:sz w:val="24"/>
          <w:szCs w:val="24"/>
        </w:rPr>
        <w:t> </w:t>
      </w:r>
      <w:r w:rsidRPr="005536E9">
        <w:rPr>
          <w:rFonts w:ascii="Times New Roman" w:hAnsi="Times New Roman" w:cs="Times New Roman"/>
          <w:spacing w:val="4"/>
          <w:sz w:val="24"/>
          <w:szCs w:val="24"/>
        </w:rPr>
        <w:t>szczególnych rozwiązaniach w zakresie przeciwdziałania wspieraniu agresji na Ukrainę oraz służących ochronie bezpieczeństwa narodowego (</w:t>
      </w:r>
      <w:proofErr w:type="spellStart"/>
      <w:r w:rsidRPr="005536E9">
        <w:rPr>
          <w:rFonts w:ascii="Times New Roman" w:hAnsi="Times New Roman" w:cs="Times New Roman"/>
          <w:spacing w:val="4"/>
          <w:sz w:val="24"/>
          <w:szCs w:val="24"/>
        </w:rPr>
        <w:t>t.j</w:t>
      </w:r>
      <w:proofErr w:type="spellEnd"/>
      <w:r w:rsidRPr="005536E9">
        <w:rPr>
          <w:rFonts w:ascii="Times New Roman" w:hAnsi="Times New Roman" w:cs="Times New Roman"/>
          <w:spacing w:val="4"/>
          <w:sz w:val="24"/>
          <w:szCs w:val="24"/>
        </w:rPr>
        <w:t>. Dz. U. z 2023, poz. 1497).</w:t>
      </w:r>
    </w:p>
    <w:p w14:paraId="4DF23C61" w14:textId="695ACBD6" w:rsidR="005C1C44" w:rsidRPr="005536E9" w:rsidRDefault="005C1C44" w:rsidP="005C1C44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36E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Oświadczam, że podmiot, który reprezentuję nie jest </w:t>
      </w:r>
      <w:r w:rsidRPr="005536E9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zh-CN"/>
        </w:rPr>
        <w:t>podmiotem powiązanym z</w:t>
      </w:r>
      <w:r w:rsidR="000F6182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zh-CN"/>
        </w:rPr>
        <w:t> </w:t>
      </w:r>
      <w:r w:rsidRPr="005536E9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zh-CN"/>
        </w:rPr>
        <w:t xml:space="preserve">Wnioskodawcą w rozumieniu Załącznika I do rozporządzenia Komisji (UE) nr </w:t>
      </w:r>
      <w:r w:rsidRPr="005536E9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zh-CN"/>
        </w:rPr>
        <w:lastRenderedPageBreak/>
        <w:t>651/2014 z dnia</w:t>
      </w:r>
      <w:r w:rsidRPr="005536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zh-CN"/>
        </w:rPr>
        <w:t xml:space="preserve"> </w:t>
      </w:r>
      <w:r w:rsidRPr="005536E9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zh-CN"/>
        </w:rPr>
        <w:t>17 czerwca 2014 r. uznającego niektóre rodzaje pomocy za zgodne z</w:t>
      </w:r>
      <w:r w:rsidR="000F6182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zh-CN"/>
        </w:rPr>
        <w:t> </w:t>
      </w:r>
      <w:r w:rsidRPr="005536E9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zh-CN"/>
        </w:rPr>
        <w:t>rynkiem wewnętrznym</w:t>
      </w:r>
      <w:r w:rsidRPr="005536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zh-CN"/>
        </w:rPr>
        <w:t xml:space="preserve"> </w:t>
      </w:r>
      <w:r w:rsidRPr="005536E9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zh-CN"/>
        </w:rPr>
        <w:t>w zastosowaniu art. 107 i 108 Traktatu (Dz. Urz. UE L 187 z dnia 26.06.2014 r.,</w:t>
      </w:r>
      <w:r w:rsidRPr="005536E9">
        <w:rPr>
          <w:rFonts w:ascii="Times New Roman" w:hAnsi="Times New Roman" w:cs="Times New Roman"/>
          <w:sz w:val="24"/>
          <w:szCs w:val="24"/>
        </w:rPr>
        <w:t xml:space="preserve"> str. 1, z </w:t>
      </w:r>
      <w:proofErr w:type="spellStart"/>
      <w:r w:rsidRPr="005536E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536E9">
        <w:rPr>
          <w:rFonts w:ascii="Times New Roman" w:hAnsi="Times New Roman" w:cs="Times New Roman"/>
          <w:sz w:val="24"/>
          <w:szCs w:val="24"/>
        </w:rPr>
        <w:t>. zm.</w:t>
      </w:r>
      <w:r w:rsidRPr="005536E9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zh-CN"/>
        </w:rPr>
        <w:t>).</w:t>
      </w:r>
    </w:p>
    <w:p w14:paraId="5A480E6F" w14:textId="34D150A0" w:rsidR="005C1C44" w:rsidRPr="005536E9" w:rsidRDefault="005C1C44" w:rsidP="005C1C44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36E9">
        <w:rPr>
          <w:rFonts w:ascii="Times New Roman" w:hAnsi="Times New Roman" w:cs="Times New Roman"/>
          <w:sz w:val="24"/>
          <w:szCs w:val="24"/>
        </w:rPr>
        <w:t>Wyrażam zgodę na przetwarzanie osobowych zawartych w ofercie wyłącznie do celów przeprowadzenia procedury konkursu na wybór partnera zgodnie z Ustawą z dnia 29 sierpnia 1997 r . o ochronie danych osobowych (</w:t>
      </w:r>
      <w:proofErr w:type="spellStart"/>
      <w:r w:rsidRPr="005536E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536E9">
        <w:rPr>
          <w:rFonts w:ascii="Times New Roman" w:hAnsi="Times New Roman" w:cs="Times New Roman"/>
          <w:sz w:val="24"/>
          <w:szCs w:val="24"/>
        </w:rPr>
        <w:t>. Dz.U. 2023 poz. 1206).</w:t>
      </w:r>
    </w:p>
    <w:p w14:paraId="5E33B17D" w14:textId="002CE926" w:rsidR="005C1C44" w:rsidRPr="005536E9" w:rsidRDefault="005C1C44" w:rsidP="005C1C44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36E9">
        <w:rPr>
          <w:rFonts w:ascii="Times New Roman" w:hAnsi="Times New Roman" w:cs="Times New Roman"/>
          <w:sz w:val="24"/>
          <w:szCs w:val="24"/>
        </w:rPr>
        <w:t>Wyrażam zgodę na udostępnienie informacji o wyborze podmiotu, który reprezentuję – w przypadku wyboru do pełnienia funkcji partnera.</w:t>
      </w:r>
    </w:p>
    <w:p w14:paraId="3E95C26D" w14:textId="77777777" w:rsidR="007172CB" w:rsidRPr="005536E9" w:rsidRDefault="007172CB" w:rsidP="007172CB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C447691" w14:textId="77777777" w:rsidR="007172CB" w:rsidRPr="005536E9" w:rsidRDefault="007172CB" w:rsidP="007172CB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DB55893" w14:textId="2258AE6B" w:rsidR="007172CB" w:rsidRPr="005536E9" w:rsidRDefault="00721D70" w:rsidP="005747C7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5536E9">
        <w:rPr>
          <w:rFonts w:ascii="Times New Roman" w:hAnsi="Times New Roman" w:cs="Times New Roman"/>
          <w:b/>
          <w:bCs/>
        </w:rPr>
        <w:t>ZAŁĄCZNIKI</w:t>
      </w:r>
    </w:p>
    <w:p w14:paraId="63C0D767" w14:textId="77777777" w:rsidR="007172CB" w:rsidRPr="005536E9" w:rsidRDefault="007172CB" w:rsidP="007172CB">
      <w:pPr>
        <w:spacing w:after="0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CB58C6" w:rsidRPr="005536E9" w14:paraId="5D84E51B" w14:textId="77777777" w:rsidTr="00C2543F">
        <w:tc>
          <w:tcPr>
            <w:tcW w:w="9067" w:type="dxa"/>
            <w:shd w:val="clear" w:color="auto" w:fill="EEECE1" w:themeFill="background2"/>
          </w:tcPr>
          <w:p w14:paraId="2B39A53D" w14:textId="2C9DD54A" w:rsidR="00CB58C6" w:rsidRPr="005536E9" w:rsidRDefault="00CB58C6" w:rsidP="00CB58C6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5536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Dokumenty  potwierdzające status prawny podmiotu i umocowanie osób go reprezentujących </w:t>
            </w:r>
            <w:r w:rsidRPr="005536E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(wymienić)</w:t>
            </w:r>
            <w:r w:rsidRPr="005536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:</w:t>
            </w:r>
          </w:p>
        </w:tc>
      </w:tr>
      <w:tr w:rsidR="00CB58C6" w:rsidRPr="005536E9" w14:paraId="5C589A4E" w14:textId="77777777" w:rsidTr="00C2543F">
        <w:tc>
          <w:tcPr>
            <w:tcW w:w="9067" w:type="dxa"/>
          </w:tcPr>
          <w:p w14:paraId="67FF216A" w14:textId="77777777" w:rsidR="00CB58C6" w:rsidRPr="005536E9" w:rsidRDefault="00CB58C6" w:rsidP="00CB58C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5536E9">
              <w:rPr>
                <w:rFonts w:ascii="Times New Roman" w:hAnsi="Times New Roman" w:cs="Times New Roman"/>
                <w:bCs/>
              </w:rPr>
              <w:t>-</w:t>
            </w:r>
          </w:p>
          <w:p w14:paraId="7E43CE71" w14:textId="77777777" w:rsidR="00CB58C6" w:rsidRPr="005536E9" w:rsidRDefault="00CB58C6" w:rsidP="00CB58C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5536E9">
              <w:rPr>
                <w:rFonts w:ascii="Times New Roman" w:hAnsi="Times New Roman" w:cs="Times New Roman"/>
                <w:bCs/>
              </w:rPr>
              <w:t>-</w:t>
            </w:r>
          </w:p>
          <w:p w14:paraId="6C3B6116" w14:textId="2FF16C76" w:rsidR="00CB58C6" w:rsidRPr="005536E9" w:rsidRDefault="00CB58C6" w:rsidP="00CB58C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5536E9">
              <w:rPr>
                <w:rFonts w:ascii="Times New Roman" w:hAnsi="Times New Roman" w:cs="Times New Roman"/>
                <w:bCs/>
              </w:rPr>
              <w:t>- (.</w:t>
            </w:r>
            <w:r w:rsidR="008D393C">
              <w:rPr>
                <w:rFonts w:ascii="Times New Roman" w:hAnsi="Times New Roman" w:cs="Times New Roman"/>
                <w:bCs/>
              </w:rPr>
              <w:t>.</w:t>
            </w:r>
            <w:r w:rsidRPr="005536E9">
              <w:rPr>
                <w:rFonts w:ascii="Times New Roman" w:hAnsi="Times New Roman" w:cs="Times New Roman"/>
                <w:bCs/>
              </w:rPr>
              <w:t>.)</w:t>
            </w:r>
          </w:p>
          <w:p w14:paraId="4E5635BE" w14:textId="0A53BAC4" w:rsidR="00CB58C6" w:rsidRPr="005536E9" w:rsidRDefault="00CB58C6" w:rsidP="00CB58C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B58C6" w:rsidRPr="005536E9" w14:paraId="6B1560FD" w14:textId="77777777" w:rsidTr="00C2543F">
        <w:tc>
          <w:tcPr>
            <w:tcW w:w="9067" w:type="dxa"/>
            <w:shd w:val="clear" w:color="auto" w:fill="EEECE1" w:themeFill="background2"/>
          </w:tcPr>
          <w:p w14:paraId="75B14587" w14:textId="78BEB0A0" w:rsidR="00CB58C6" w:rsidRPr="005536E9" w:rsidRDefault="00CB58C6" w:rsidP="00CB58C6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53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Inne</w:t>
            </w:r>
            <w:proofErr w:type="spellEnd"/>
            <w:r w:rsidRPr="00553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536E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proofErr w:type="spellStart"/>
            <w:r w:rsidRPr="005536E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wymienić</w:t>
            </w:r>
            <w:proofErr w:type="spellEnd"/>
            <w:r w:rsidRPr="00553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0156CB" w:rsidRPr="00553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E248BD6" w14:textId="77777777" w:rsidR="00CB58C6" w:rsidRPr="005536E9" w:rsidRDefault="00CB58C6" w:rsidP="00CB58C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B58C6" w:rsidRPr="005536E9" w14:paraId="044B4B03" w14:textId="77777777" w:rsidTr="00C2543F">
        <w:tc>
          <w:tcPr>
            <w:tcW w:w="9067" w:type="dxa"/>
          </w:tcPr>
          <w:p w14:paraId="53427F5C" w14:textId="77777777" w:rsidR="00CB58C6" w:rsidRPr="005536E9" w:rsidRDefault="00CB58C6" w:rsidP="00CB58C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5536E9">
              <w:rPr>
                <w:rFonts w:ascii="Times New Roman" w:hAnsi="Times New Roman" w:cs="Times New Roman"/>
                <w:bCs/>
              </w:rPr>
              <w:t>-</w:t>
            </w:r>
          </w:p>
          <w:p w14:paraId="28907570" w14:textId="77777777" w:rsidR="00CB58C6" w:rsidRPr="005536E9" w:rsidRDefault="00CB58C6" w:rsidP="00CB58C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5536E9">
              <w:rPr>
                <w:rFonts w:ascii="Times New Roman" w:hAnsi="Times New Roman" w:cs="Times New Roman"/>
                <w:bCs/>
              </w:rPr>
              <w:t>-</w:t>
            </w:r>
          </w:p>
          <w:p w14:paraId="61E78273" w14:textId="327E3CDB" w:rsidR="00CB58C6" w:rsidRDefault="00CB58C6" w:rsidP="00CB58C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5536E9">
              <w:rPr>
                <w:rFonts w:ascii="Times New Roman" w:hAnsi="Times New Roman" w:cs="Times New Roman"/>
                <w:bCs/>
              </w:rPr>
              <w:t>- (</w:t>
            </w:r>
            <w:r w:rsidR="008D393C">
              <w:rPr>
                <w:rFonts w:ascii="Times New Roman" w:hAnsi="Times New Roman" w:cs="Times New Roman"/>
                <w:bCs/>
              </w:rPr>
              <w:t>…</w:t>
            </w:r>
            <w:r w:rsidRPr="005536E9">
              <w:rPr>
                <w:rFonts w:ascii="Times New Roman" w:hAnsi="Times New Roman" w:cs="Times New Roman"/>
                <w:bCs/>
              </w:rPr>
              <w:t>)</w:t>
            </w:r>
          </w:p>
          <w:p w14:paraId="2E36B85B" w14:textId="46F6993A" w:rsidR="008D393C" w:rsidRPr="005536E9" w:rsidRDefault="008D393C" w:rsidP="00CB58C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6C18291" w14:textId="1784034F" w:rsidR="0088290B" w:rsidRPr="00CB58C6" w:rsidRDefault="0088290B" w:rsidP="00CB58C6">
      <w:pPr>
        <w:pStyle w:val="Akapitzlist"/>
        <w:spacing w:after="0"/>
        <w:jc w:val="both"/>
        <w:rPr>
          <w:rFonts w:cs="Times New Roman"/>
          <w:bCs/>
        </w:rPr>
      </w:pPr>
    </w:p>
    <w:p w14:paraId="18BAB57E" w14:textId="77777777" w:rsidR="0088290B" w:rsidRPr="005536E9" w:rsidRDefault="0088290B" w:rsidP="0088290B">
      <w:pPr>
        <w:spacing w:after="0"/>
        <w:jc w:val="both"/>
        <w:rPr>
          <w:rFonts w:ascii="Times New Roman" w:hAnsi="Times New Roman" w:cs="Times New Roman"/>
          <w:bCs/>
        </w:rPr>
      </w:pPr>
    </w:p>
    <w:p w14:paraId="5C65C074" w14:textId="77777777" w:rsidR="00EF6DCC" w:rsidRPr="005536E9" w:rsidRDefault="00EF6DCC" w:rsidP="00EF6DCC">
      <w:pPr>
        <w:spacing w:after="0"/>
        <w:jc w:val="both"/>
        <w:rPr>
          <w:rFonts w:ascii="Times New Roman" w:hAnsi="Times New Roman" w:cs="Times New Roman"/>
          <w:i/>
        </w:rPr>
      </w:pPr>
    </w:p>
    <w:p w14:paraId="4695075E" w14:textId="77777777" w:rsidR="00EF6DCC" w:rsidRPr="005536E9" w:rsidRDefault="00667138" w:rsidP="00EF6DCC">
      <w:pPr>
        <w:spacing w:after="0"/>
        <w:jc w:val="both"/>
        <w:rPr>
          <w:rFonts w:ascii="Times New Roman" w:hAnsi="Times New Roman" w:cs="Times New Roman"/>
          <w:i/>
        </w:rPr>
      </w:pPr>
      <w:r w:rsidRPr="005536E9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4AB3D" wp14:editId="5FB9FA4E">
                <wp:simplePos x="0" y="0"/>
                <wp:positionH relativeFrom="column">
                  <wp:posOffset>2623820</wp:posOffset>
                </wp:positionH>
                <wp:positionV relativeFrom="paragraph">
                  <wp:posOffset>89535</wp:posOffset>
                </wp:positionV>
                <wp:extent cx="3151505" cy="73152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150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9D0A1" w14:textId="77777777" w:rsidR="00EF6DCC" w:rsidRPr="00112ACD" w:rsidRDefault="00EF6DCC" w:rsidP="00EF6DCC">
                            <w:pPr>
                              <w:jc w:val="center"/>
                            </w:pPr>
                            <w:r w:rsidRPr="00112ACD">
                              <w:t>.............................................................................</w:t>
                            </w:r>
                          </w:p>
                          <w:p w14:paraId="40358F93" w14:textId="77777777" w:rsidR="00EF6DCC" w:rsidRPr="00AD7EBB" w:rsidRDefault="00EF6DCC" w:rsidP="00EF6DCC">
                            <w:pPr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D7EBB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(imię i nazwisko oraz podpis upoważnionego przedstawiciela Oferenta)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1ED4AB3D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06.6pt;margin-top:7.05pt;width:248.15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" stroked="f">
                <v:textbox>
                  <w:txbxContent>
                    <w:p w14:paraId="5529D0A1" w14:textId="77777777" w:rsidR="00EF6DCC" w:rsidRPr="00112ACD" w:rsidRDefault="00EF6DCC" w:rsidP="00EF6DCC">
                      <w:pPr>
                        <w:jc w:val="center"/>
                      </w:pPr>
                      <w:r w:rsidRPr="00112ACD">
                        <w:t>.............................................................................</w:t>
                      </w:r>
                    </w:p>
                    <w:p w14:paraId="40358F93" w14:textId="77777777" w:rsidR="00EF6DCC" w:rsidRPr="00AD7EBB" w:rsidRDefault="00EF6DCC" w:rsidP="00EF6DCC">
                      <w:pPr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AD7EBB">
                        <w:rPr>
                          <w:rFonts w:cs="Calibri"/>
                          <w:sz w:val="20"/>
                          <w:szCs w:val="20"/>
                        </w:rPr>
                        <w:t xml:space="preserve">(imię i nazwisko oraz podpis upoważnionego przedstawiciela Oferenta) </w:t>
                      </w:r>
                    </w:p>
                  </w:txbxContent>
                </v:textbox>
              </v:shape>
            </w:pict>
          </mc:Fallback>
        </mc:AlternateContent>
      </w:r>
      <w:r w:rsidRPr="005536E9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C4768C" wp14:editId="1804CE80">
                <wp:simplePos x="0" y="0"/>
                <wp:positionH relativeFrom="column">
                  <wp:posOffset>0</wp:posOffset>
                </wp:positionH>
                <wp:positionV relativeFrom="paragraph">
                  <wp:posOffset>80010</wp:posOffset>
                </wp:positionV>
                <wp:extent cx="2127250" cy="620395"/>
                <wp:effectExtent l="0" t="0" r="6350" b="825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0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EB212C" w14:textId="77777777" w:rsidR="00EF6DCC" w:rsidRDefault="00EF6DCC" w:rsidP="00EF6DCC">
                            <w:pPr>
                              <w:jc w:val="center"/>
                            </w:pPr>
                            <w:r>
                              <w:t>..................................................</w:t>
                            </w:r>
                          </w:p>
                          <w:p w14:paraId="45647D6F" w14:textId="77777777" w:rsidR="00EF6DCC" w:rsidRPr="00AD7EBB" w:rsidRDefault="00EF6DCC" w:rsidP="00EF6DCC">
                            <w:pPr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D7EBB">
                              <w:rPr>
                                <w:rFonts w:cs="Calibri"/>
                                <w:sz w:val="20"/>
                                <w:szCs w:val="20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CC4768C" id="Pole tekstowe 2" o:spid="_x0000_s1027" type="#_x0000_t202" style="position:absolute;left:0;text-align:left;margin-left:0;margin-top:6.3pt;width:167.5pt;height:4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" stroked="f">
                <v:textbox>
                  <w:txbxContent>
                    <w:p w14:paraId="46EB212C" w14:textId="77777777" w:rsidR="00EF6DCC" w:rsidRDefault="00EF6DCC" w:rsidP="00EF6DCC">
                      <w:pPr>
                        <w:jc w:val="center"/>
                      </w:pPr>
                      <w:r>
                        <w:t>..................................................</w:t>
                      </w:r>
                    </w:p>
                    <w:p w14:paraId="45647D6F" w14:textId="77777777" w:rsidR="00EF6DCC" w:rsidRPr="00AD7EBB" w:rsidRDefault="00EF6DCC" w:rsidP="00EF6DCC">
                      <w:pPr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AD7EBB">
                        <w:rPr>
                          <w:rFonts w:cs="Calibri"/>
                          <w:sz w:val="20"/>
                          <w:szCs w:val="20"/>
                        </w:rPr>
                        <w:t>(miejscowość, data)</w:t>
                      </w:r>
                    </w:p>
                  </w:txbxContent>
                </v:textbox>
              </v:shape>
            </w:pict>
          </mc:Fallback>
        </mc:AlternateContent>
      </w:r>
    </w:p>
    <w:p w14:paraId="5E488A32" w14:textId="77777777" w:rsidR="00EF6DCC" w:rsidRPr="005536E9" w:rsidRDefault="00EF6DCC" w:rsidP="00EF6DCC">
      <w:pPr>
        <w:spacing w:after="0"/>
        <w:jc w:val="both"/>
        <w:rPr>
          <w:rFonts w:ascii="Times New Roman" w:hAnsi="Times New Roman" w:cs="Times New Roman"/>
          <w:i/>
        </w:rPr>
      </w:pPr>
    </w:p>
    <w:p w14:paraId="0522DE54" w14:textId="77777777" w:rsidR="00EF6DCC" w:rsidRPr="005536E9" w:rsidRDefault="00EF6DCC" w:rsidP="00EF6DCC">
      <w:pPr>
        <w:spacing w:after="0"/>
        <w:jc w:val="both"/>
        <w:rPr>
          <w:rFonts w:ascii="Times New Roman" w:hAnsi="Times New Roman" w:cs="Times New Roman"/>
        </w:rPr>
      </w:pPr>
    </w:p>
    <w:p w14:paraId="25B7E3B4" w14:textId="77777777" w:rsidR="00EF6DCC" w:rsidRPr="005536E9" w:rsidRDefault="00EF6DCC" w:rsidP="00EF6DCC">
      <w:pPr>
        <w:spacing w:after="0"/>
        <w:jc w:val="both"/>
        <w:rPr>
          <w:rFonts w:ascii="Times New Roman" w:hAnsi="Times New Roman" w:cs="Times New Roman"/>
        </w:rPr>
      </w:pPr>
    </w:p>
    <w:p w14:paraId="1AA74A28" w14:textId="77777777" w:rsidR="0039046D" w:rsidRPr="006573EF" w:rsidRDefault="0039046D" w:rsidP="0039046D">
      <w:pPr>
        <w:spacing w:after="0"/>
        <w:jc w:val="both"/>
        <w:rPr>
          <w:rFonts w:cs="Times New Roman"/>
        </w:rPr>
      </w:pPr>
    </w:p>
    <w:sectPr w:rsidR="0039046D" w:rsidRPr="006573EF" w:rsidSect="00D72274">
      <w:headerReference w:type="default" r:id="rId7"/>
      <w:footerReference w:type="default" r:id="rId8"/>
      <w:pgSz w:w="11906" w:h="16838"/>
      <w:pgMar w:top="1417" w:right="1417" w:bottom="1417" w:left="1417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90F94" w14:textId="77777777" w:rsidR="00D30B15" w:rsidRDefault="00D30B15" w:rsidP="00EF6DCC">
      <w:pPr>
        <w:spacing w:after="0" w:line="240" w:lineRule="auto"/>
      </w:pPr>
      <w:r>
        <w:separator/>
      </w:r>
    </w:p>
  </w:endnote>
  <w:endnote w:type="continuationSeparator" w:id="0">
    <w:p w14:paraId="3F541CB0" w14:textId="77777777" w:rsidR="00D30B15" w:rsidRDefault="00D30B15" w:rsidP="00EF6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2B5E3" w14:textId="77777777" w:rsidR="00E17F8D" w:rsidRPr="00356E48" w:rsidRDefault="00E17F8D" w:rsidP="005B24B6">
    <w:pPr>
      <w:pStyle w:val="Stopka"/>
      <w:jc w:val="center"/>
      <w:rPr>
        <w:rFonts w:ascii="Times New Roman" w:hAnsi="Times New Roman"/>
        <w:color w:val="0000F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EC490" w14:textId="77777777" w:rsidR="00D30B15" w:rsidRDefault="00D30B15" w:rsidP="00EF6DCC">
      <w:pPr>
        <w:spacing w:after="0" w:line="240" w:lineRule="auto"/>
      </w:pPr>
      <w:r>
        <w:separator/>
      </w:r>
    </w:p>
  </w:footnote>
  <w:footnote w:type="continuationSeparator" w:id="0">
    <w:p w14:paraId="08E1E44A" w14:textId="77777777" w:rsidR="00D30B15" w:rsidRDefault="00D30B15" w:rsidP="00EF6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8C56B" w14:textId="6938ABA6" w:rsidR="00510F99" w:rsidRDefault="00510F99">
    <w:pPr>
      <w:pStyle w:val="Nagwek"/>
    </w:pPr>
    <w:r>
      <w:rPr>
        <w:noProof/>
        <w:lang w:eastAsia="pl-PL"/>
      </w:rPr>
      <w:drawing>
        <wp:inline distT="0" distB="0" distL="0" distR="0" wp14:anchorId="3E1DE954" wp14:editId="1C8D162E">
          <wp:extent cx="5578475" cy="780415"/>
          <wp:effectExtent l="0" t="0" r="0" b="0"/>
          <wp:docPr id="585443554" name="Obraz 58544355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102262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C6A3D"/>
    <w:multiLevelType w:val="hybridMultilevel"/>
    <w:tmpl w:val="F4AE7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0571A"/>
    <w:multiLevelType w:val="hybridMultilevel"/>
    <w:tmpl w:val="722CA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C741B"/>
    <w:multiLevelType w:val="hybridMultilevel"/>
    <w:tmpl w:val="28D4D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7C16"/>
    <w:multiLevelType w:val="hybridMultilevel"/>
    <w:tmpl w:val="7702E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A29B0"/>
    <w:multiLevelType w:val="multilevel"/>
    <w:tmpl w:val="D95C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52F8C"/>
    <w:multiLevelType w:val="hybridMultilevel"/>
    <w:tmpl w:val="90129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C315E"/>
    <w:multiLevelType w:val="hybridMultilevel"/>
    <w:tmpl w:val="31A4CBA2"/>
    <w:lvl w:ilvl="0" w:tplc="0415000F">
      <w:start w:val="1"/>
      <w:numFmt w:val="decimal"/>
      <w:lvlText w:val="%1."/>
      <w:lvlJc w:val="left"/>
      <w:pPr>
        <w:ind w:left="1095" w:hanging="360"/>
      </w:p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1E3A5CC6"/>
    <w:multiLevelType w:val="hybridMultilevel"/>
    <w:tmpl w:val="CBE4A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B4A2D"/>
    <w:multiLevelType w:val="hybridMultilevel"/>
    <w:tmpl w:val="B3E4B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24342"/>
    <w:multiLevelType w:val="hybridMultilevel"/>
    <w:tmpl w:val="147AC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F05D9"/>
    <w:multiLevelType w:val="hybridMultilevel"/>
    <w:tmpl w:val="39A24CBA"/>
    <w:lvl w:ilvl="0" w:tplc="F81263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2710"/>
    <w:multiLevelType w:val="hybridMultilevel"/>
    <w:tmpl w:val="DC764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23BD4"/>
    <w:multiLevelType w:val="hybridMultilevel"/>
    <w:tmpl w:val="04F69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50D0E"/>
    <w:multiLevelType w:val="hybridMultilevel"/>
    <w:tmpl w:val="0F3A7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33F73"/>
    <w:multiLevelType w:val="hybridMultilevel"/>
    <w:tmpl w:val="9EACC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647DC"/>
    <w:multiLevelType w:val="hybridMultilevel"/>
    <w:tmpl w:val="E742845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8B563AF"/>
    <w:multiLevelType w:val="hybridMultilevel"/>
    <w:tmpl w:val="FD9CE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C5522"/>
    <w:multiLevelType w:val="hybridMultilevel"/>
    <w:tmpl w:val="74D0B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27ED3"/>
    <w:multiLevelType w:val="hybridMultilevel"/>
    <w:tmpl w:val="9084B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60304F"/>
    <w:multiLevelType w:val="multilevel"/>
    <w:tmpl w:val="0A1E7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410FC9"/>
    <w:multiLevelType w:val="hybridMultilevel"/>
    <w:tmpl w:val="6AEE8D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C77C59"/>
    <w:multiLevelType w:val="hybridMultilevel"/>
    <w:tmpl w:val="84006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1283E"/>
    <w:multiLevelType w:val="hybridMultilevel"/>
    <w:tmpl w:val="0A6EA1F8"/>
    <w:lvl w:ilvl="0" w:tplc="0415000F">
      <w:start w:val="1"/>
      <w:numFmt w:val="decimal"/>
      <w:lvlText w:val="%1."/>
      <w:lvlJc w:val="left"/>
      <w:pPr>
        <w:ind w:left="1094" w:hanging="360"/>
      </w:p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3" w15:restartNumberingAfterBreak="0">
    <w:nsid w:val="73956010"/>
    <w:multiLevelType w:val="hybridMultilevel"/>
    <w:tmpl w:val="E1285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E12206"/>
    <w:multiLevelType w:val="hybridMultilevel"/>
    <w:tmpl w:val="3F924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0134D"/>
    <w:multiLevelType w:val="hybridMultilevel"/>
    <w:tmpl w:val="90F45B00"/>
    <w:lvl w:ilvl="0" w:tplc="274E44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419392">
    <w:abstractNumId w:val="11"/>
  </w:num>
  <w:num w:numId="2" w16cid:durableId="795024687">
    <w:abstractNumId w:val="8"/>
  </w:num>
  <w:num w:numId="3" w16cid:durableId="30154473">
    <w:abstractNumId w:val="21"/>
  </w:num>
  <w:num w:numId="4" w16cid:durableId="1252659961">
    <w:abstractNumId w:val="14"/>
  </w:num>
  <w:num w:numId="5" w16cid:durableId="1942447701">
    <w:abstractNumId w:val="7"/>
  </w:num>
  <w:num w:numId="6" w16cid:durableId="561407215">
    <w:abstractNumId w:val="17"/>
  </w:num>
  <w:num w:numId="7" w16cid:durableId="1005396905">
    <w:abstractNumId w:val="5"/>
  </w:num>
  <w:num w:numId="8" w16cid:durableId="619921384">
    <w:abstractNumId w:val="16"/>
  </w:num>
  <w:num w:numId="9" w16cid:durableId="453986709">
    <w:abstractNumId w:val="20"/>
  </w:num>
  <w:num w:numId="10" w16cid:durableId="33041870">
    <w:abstractNumId w:val="3"/>
  </w:num>
  <w:num w:numId="11" w16cid:durableId="1417169585">
    <w:abstractNumId w:val="15"/>
  </w:num>
  <w:num w:numId="12" w16cid:durableId="1509178220">
    <w:abstractNumId w:val="1"/>
  </w:num>
  <w:num w:numId="13" w16cid:durableId="1052264395">
    <w:abstractNumId w:val="18"/>
  </w:num>
  <w:num w:numId="14" w16cid:durableId="1942519629">
    <w:abstractNumId w:val="12"/>
  </w:num>
  <w:num w:numId="15" w16cid:durableId="724912128">
    <w:abstractNumId w:val="19"/>
  </w:num>
  <w:num w:numId="16" w16cid:durableId="543717806">
    <w:abstractNumId w:val="4"/>
  </w:num>
  <w:num w:numId="17" w16cid:durableId="178276486">
    <w:abstractNumId w:val="0"/>
  </w:num>
  <w:num w:numId="18" w16cid:durableId="1846170743">
    <w:abstractNumId w:val="22"/>
  </w:num>
  <w:num w:numId="19" w16cid:durableId="1679888326">
    <w:abstractNumId w:val="6"/>
  </w:num>
  <w:num w:numId="20" w16cid:durableId="1098719577">
    <w:abstractNumId w:val="24"/>
  </w:num>
  <w:num w:numId="21" w16cid:durableId="1524367436">
    <w:abstractNumId w:val="13"/>
  </w:num>
  <w:num w:numId="22" w16cid:durableId="1917131474">
    <w:abstractNumId w:val="25"/>
  </w:num>
  <w:num w:numId="23" w16cid:durableId="580069214">
    <w:abstractNumId w:val="9"/>
  </w:num>
  <w:num w:numId="24" w16cid:durableId="163517991">
    <w:abstractNumId w:val="10"/>
  </w:num>
  <w:num w:numId="25" w16cid:durableId="2029670705">
    <w:abstractNumId w:val="2"/>
  </w:num>
  <w:num w:numId="26" w16cid:durableId="548590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AD0"/>
    <w:rsid w:val="00002B52"/>
    <w:rsid w:val="000072CB"/>
    <w:rsid w:val="000156CB"/>
    <w:rsid w:val="000170E8"/>
    <w:rsid w:val="00027E48"/>
    <w:rsid w:val="000641AF"/>
    <w:rsid w:val="00076FB7"/>
    <w:rsid w:val="000A084E"/>
    <w:rsid w:val="000A2028"/>
    <w:rsid w:val="000E3505"/>
    <w:rsid w:val="000E4489"/>
    <w:rsid w:val="000F41A8"/>
    <w:rsid w:val="000F6182"/>
    <w:rsid w:val="001242FE"/>
    <w:rsid w:val="00155149"/>
    <w:rsid w:val="0019140B"/>
    <w:rsid w:val="001B6B81"/>
    <w:rsid w:val="001C296D"/>
    <w:rsid w:val="001D7DF8"/>
    <w:rsid w:val="001E5C03"/>
    <w:rsid w:val="002172FB"/>
    <w:rsid w:val="00253D4E"/>
    <w:rsid w:val="00272BC6"/>
    <w:rsid w:val="002868AA"/>
    <w:rsid w:val="002A1EF3"/>
    <w:rsid w:val="002D6D7F"/>
    <w:rsid w:val="002E2640"/>
    <w:rsid w:val="00300509"/>
    <w:rsid w:val="00337CFA"/>
    <w:rsid w:val="00362033"/>
    <w:rsid w:val="00372D57"/>
    <w:rsid w:val="0039046D"/>
    <w:rsid w:val="003F68A7"/>
    <w:rsid w:val="00445F87"/>
    <w:rsid w:val="00464F0C"/>
    <w:rsid w:val="004B4ACA"/>
    <w:rsid w:val="004C1639"/>
    <w:rsid w:val="004C6AD0"/>
    <w:rsid w:val="004F21F8"/>
    <w:rsid w:val="00510F99"/>
    <w:rsid w:val="00513C2B"/>
    <w:rsid w:val="005453CE"/>
    <w:rsid w:val="005536E9"/>
    <w:rsid w:val="0057272D"/>
    <w:rsid w:val="005747C7"/>
    <w:rsid w:val="005879F2"/>
    <w:rsid w:val="00597D1C"/>
    <w:rsid w:val="005A7618"/>
    <w:rsid w:val="005B572C"/>
    <w:rsid w:val="005C1C44"/>
    <w:rsid w:val="005D2D06"/>
    <w:rsid w:val="005D35DC"/>
    <w:rsid w:val="005F3822"/>
    <w:rsid w:val="00603767"/>
    <w:rsid w:val="00612FAE"/>
    <w:rsid w:val="00623404"/>
    <w:rsid w:val="006573EF"/>
    <w:rsid w:val="00667138"/>
    <w:rsid w:val="006A171A"/>
    <w:rsid w:val="006A3A54"/>
    <w:rsid w:val="006B4636"/>
    <w:rsid w:val="006E6532"/>
    <w:rsid w:val="006E715A"/>
    <w:rsid w:val="0070399B"/>
    <w:rsid w:val="007075D8"/>
    <w:rsid w:val="00715B68"/>
    <w:rsid w:val="00716B80"/>
    <w:rsid w:val="007172CB"/>
    <w:rsid w:val="00717FAE"/>
    <w:rsid w:val="00721D70"/>
    <w:rsid w:val="00730A75"/>
    <w:rsid w:val="007335F3"/>
    <w:rsid w:val="007342C0"/>
    <w:rsid w:val="0073642F"/>
    <w:rsid w:val="00742E6F"/>
    <w:rsid w:val="0074648D"/>
    <w:rsid w:val="00780CF6"/>
    <w:rsid w:val="007E5C67"/>
    <w:rsid w:val="00814722"/>
    <w:rsid w:val="00836B25"/>
    <w:rsid w:val="008378AB"/>
    <w:rsid w:val="00843055"/>
    <w:rsid w:val="0088290B"/>
    <w:rsid w:val="00891C5D"/>
    <w:rsid w:val="008C7D96"/>
    <w:rsid w:val="008D393C"/>
    <w:rsid w:val="008D442B"/>
    <w:rsid w:val="008E3574"/>
    <w:rsid w:val="00900FDA"/>
    <w:rsid w:val="00903F4E"/>
    <w:rsid w:val="00931FA4"/>
    <w:rsid w:val="009446AE"/>
    <w:rsid w:val="00955B5A"/>
    <w:rsid w:val="00963A60"/>
    <w:rsid w:val="009A3AD6"/>
    <w:rsid w:val="009B103F"/>
    <w:rsid w:val="009D0E62"/>
    <w:rsid w:val="009F033C"/>
    <w:rsid w:val="00A103D5"/>
    <w:rsid w:val="00A10D2F"/>
    <w:rsid w:val="00A260CA"/>
    <w:rsid w:val="00A61BB3"/>
    <w:rsid w:val="00A7116B"/>
    <w:rsid w:val="00A750BC"/>
    <w:rsid w:val="00A82AE2"/>
    <w:rsid w:val="00A924F0"/>
    <w:rsid w:val="00B0220B"/>
    <w:rsid w:val="00B13674"/>
    <w:rsid w:val="00B213E2"/>
    <w:rsid w:val="00B22871"/>
    <w:rsid w:val="00B22916"/>
    <w:rsid w:val="00B24753"/>
    <w:rsid w:val="00B359C4"/>
    <w:rsid w:val="00B77742"/>
    <w:rsid w:val="00B91DCC"/>
    <w:rsid w:val="00BD51F9"/>
    <w:rsid w:val="00C2543F"/>
    <w:rsid w:val="00C353B9"/>
    <w:rsid w:val="00C463F5"/>
    <w:rsid w:val="00C525CF"/>
    <w:rsid w:val="00C52EC7"/>
    <w:rsid w:val="00C56E05"/>
    <w:rsid w:val="00C57B43"/>
    <w:rsid w:val="00C6003C"/>
    <w:rsid w:val="00C75774"/>
    <w:rsid w:val="00C90786"/>
    <w:rsid w:val="00CB4356"/>
    <w:rsid w:val="00CB43B3"/>
    <w:rsid w:val="00CB58C6"/>
    <w:rsid w:val="00CE78D6"/>
    <w:rsid w:val="00D17E9D"/>
    <w:rsid w:val="00D22B7F"/>
    <w:rsid w:val="00D305FF"/>
    <w:rsid w:val="00D30B15"/>
    <w:rsid w:val="00D63453"/>
    <w:rsid w:val="00D72274"/>
    <w:rsid w:val="00DB2E71"/>
    <w:rsid w:val="00DB4536"/>
    <w:rsid w:val="00DD541D"/>
    <w:rsid w:val="00E015D5"/>
    <w:rsid w:val="00E04C0F"/>
    <w:rsid w:val="00E07046"/>
    <w:rsid w:val="00E1641A"/>
    <w:rsid w:val="00E17F8D"/>
    <w:rsid w:val="00E22A0F"/>
    <w:rsid w:val="00E443B0"/>
    <w:rsid w:val="00E5375A"/>
    <w:rsid w:val="00EB065B"/>
    <w:rsid w:val="00EE2872"/>
    <w:rsid w:val="00EF6DCC"/>
    <w:rsid w:val="00F3046B"/>
    <w:rsid w:val="00F3283D"/>
    <w:rsid w:val="00F51EC4"/>
    <w:rsid w:val="00F53B9D"/>
    <w:rsid w:val="00FC265E"/>
    <w:rsid w:val="00FD6341"/>
    <w:rsid w:val="00FE0C19"/>
    <w:rsid w:val="00FE166F"/>
    <w:rsid w:val="00FF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DBAEA"/>
  <w15:docId w15:val="{4AC246D9-80E6-41E9-A27D-3C3354FA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1C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046D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A3AD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D3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6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DCC"/>
  </w:style>
  <w:style w:type="paragraph" w:styleId="Nagwek">
    <w:name w:val="header"/>
    <w:basedOn w:val="Normalny"/>
    <w:link w:val="NagwekZnak"/>
    <w:uiPriority w:val="99"/>
    <w:unhideWhenUsed/>
    <w:rsid w:val="00EF6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6DCC"/>
  </w:style>
  <w:style w:type="table" w:styleId="Tabela-Siatka">
    <w:name w:val="Table Grid"/>
    <w:basedOn w:val="Standardowy"/>
    <w:uiPriority w:val="59"/>
    <w:rsid w:val="008E3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5D2D0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0F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0F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0F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0F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0F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625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Sylwia Kołaczkowska</cp:lastModifiedBy>
  <cp:revision>2</cp:revision>
  <cp:lastPrinted>2026-05-21T07:52:00Z</cp:lastPrinted>
  <dcterms:created xsi:type="dcterms:W3CDTF">2026-05-21T07:56:00Z</dcterms:created>
  <dcterms:modified xsi:type="dcterms:W3CDTF">2026-05-21T07:56:00Z</dcterms:modified>
</cp:coreProperties>
</file>